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139BB" w14:textId="3ED5110A" w:rsidR="00292CD8" w:rsidRDefault="00F828B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B9502F" wp14:editId="4BDB9076">
                <wp:simplePos x="0" y="0"/>
                <wp:positionH relativeFrom="column">
                  <wp:posOffset>-3810</wp:posOffset>
                </wp:positionH>
                <wp:positionV relativeFrom="paragraph">
                  <wp:posOffset>-953770</wp:posOffset>
                </wp:positionV>
                <wp:extent cx="5118735" cy="295275"/>
                <wp:effectExtent l="0" t="0" r="0" b="0"/>
                <wp:wrapNone/>
                <wp:docPr id="28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18735" cy="2952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6F9775" w14:textId="0EFB820E" w:rsidR="00031095" w:rsidRDefault="00F828B6" w:rsidP="00031095">
                            <w:pPr>
                              <w:jc w:val="center"/>
                              <w:rPr>
                                <w:rFonts w:ascii="HGS明朝E" w:eastAsia="HGS明朝E" w:hAnsi="HGS明朝E"/>
                                <w:b/>
                                <w:bCs/>
                                <w:color w:val="00B050"/>
                                <w:kern w:val="0"/>
                                <w:sz w:val="72"/>
                                <w:szCs w:val="72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31095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よ</w:t>
                            </w:r>
                            <w:r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31095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31095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こ</w:t>
                            </w:r>
                            <w:r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31095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そ</w:t>
                            </w:r>
                            <w:r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31095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  <w:r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</w:t>
                            </w:r>
                            <w:r w:rsidR="00031095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「いっしき」へ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1745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B9502F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-.3pt;margin-top:-75.1pt;width:403.0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y3lAAIAAOIDAAAOAAAAZHJzL2Uyb0RvYy54bWysk02P0zAQhu9I/AfLd5omULpETVdll+Wy&#10;fEjtas9T22kCscfYbpP+e8Zu2q7ghrhY8dh+53lnJovbQXfsoJxv0VQ8n0w5U0agbM2u4k+bhzc3&#10;nPkARkKHRlX8qDy/Xb5+tehtqQpssJPKMRIxvuxtxZsQbJllXjRKg5+gVYYOa3QaAm3dLpMOelLX&#10;XVZMp++zHp20DoXynqL3p0O+TPp1rUT4VtdeBdZVnNhCWl1at3HNlgsodw5s04oRA/6BQkNrKOlF&#10;6h4CsL1r/5LSrXDosQ4TgTrDum6FSh7ITT79w826AauSFyqOt5cy+f8nK74evjvWyooX1CkDmnr0&#10;TCVducCKWJ3e+pIurS1dC8NHHKjLyam3jyh+embwrgGzUyvnsG8USKLLSWoMJw+boyXdFN2oIXyS&#10;LTUij/LZC/1TMh8zbfsvKOkJ7AOmbEPtdKwvVYwRArXyeGkfKTJBwVme38zfzjgTdFZ8mBXzWUoB&#10;5fm1dT58VqhZ/Ki4o/FI6nB49CHSQHm+MqJFmhNXGLZDKlTijthblEdi7Wl6Ku5/7cEp8r3Xd0jD&#10;RmZrh3qsZdxH/Ki+GZ7B2REhEPy6AxOe7JUkDZIcuwHyB0npjsbyAB3L5+/OrhL1BfokG596u6Ky&#10;PbTJ0RV0dESDlN6MQx8n9eU+3br+msvfAAAA//8DAFBLAwQUAAYACAAAACEAPUzyg94AAAALAQAA&#10;DwAAAGRycy9kb3ducmV2LnhtbEyPTU/DMAyG70j8h8hI3LakQx1TaTpNfEgcuLCVe9aYpqJxqiZb&#10;u3+Pd4KTZfvR68fldva9OOMYu0AasqUCgdQE21GroT68LTYgYjJkTR8INVwwwra6vSlNYcNEn3je&#10;p1ZwCMXCaHApDYWUsXHoTVyGAYl332H0JnE7ttKOZuJw38uVUmvpTUd8wZkBnx02P/uT15CS3WWX&#10;+tXH96/542VyqslNrfX93bx7ApFwTn8wXPVZHSp2OoYT2Sh6DYs1g1yyXK1AMLBReQ7ieB2ph0eQ&#10;VSn//1D9AgAA//8DAFBLAQItABQABgAIAAAAIQC2gziS/gAAAOEBAAATAAAAAAAAAAAAAAAAAAAA&#10;AABbQ29udGVudF9UeXBlc10ueG1sUEsBAi0AFAAGAAgAAAAhADj9If/WAAAAlAEAAAsAAAAAAAAA&#10;AAAAAAAALwEAAF9yZWxzLy5yZWxzUEsBAi0AFAAGAAgAAAAhAMnzLeUAAgAA4gMAAA4AAAAAAAAA&#10;AAAAAAAALgIAAGRycy9lMm9Eb2MueG1sUEsBAi0AFAAGAAgAAAAhAD1M8oPeAAAACwEAAA8AAAAA&#10;AAAAAAAAAAAAWgQAAGRycy9kb3ducmV2LnhtbFBLBQYAAAAABAAEAPMAAABlBQAAAAA=&#10;" filled="f" stroked="f">
                <o:lock v:ext="edit" shapetype="t"/>
                <v:textbox style="mso-fit-shape-to-text:t">
                  <w:txbxContent>
                    <w:p w14:paraId="5C6F9775" w14:textId="0EFB820E" w:rsidR="00031095" w:rsidRDefault="00F828B6" w:rsidP="00031095">
                      <w:pPr>
                        <w:jc w:val="center"/>
                        <w:rPr>
                          <w:rFonts w:ascii="HGS明朝E" w:eastAsia="HGS明朝E" w:hAnsi="HGS明朝E"/>
                          <w:b/>
                          <w:bCs/>
                          <w:color w:val="00B050"/>
                          <w:kern w:val="0"/>
                          <w:sz w:val="72"/>
                          <w:szCs w:val="72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明朝E" w:eastAsia="HGS明朝E" w:hAnsi="HGS明朝E" w:hint="eastAsia"/>
                          <w:b/>
                          <w:bCs/>
                          <w:color w:val="00B050"/>
                          <w:sz w:val="72"/>
                          <w:szCs w:val="72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31095">
                        <w:rPr>
                          <w:rFonts w:ascii="HGS明朝E" w:eastAsia="HGS明朝E" w:hAnsi="HGS明朝E" w:hint="eastAsia"/>
                          <w:b/>
                          <w:bCs/>
                          <w:color w:val="00B050"/>
                          <w:sz w:val="72"/>
                          <w:szCs w:val="72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よ</w:t>
                      </w:r>
                      <w:r>
                        <w:rPr>
                          <w:rFonts w:ascii="HGS明朝E" w:eastAsia="HGS明朝E" w:hAnsi="HGS明朝E" w:hint="eastAsia"/>
                          <w:b/>
                          <w:bCs/>
                          <w:color w:val="00B050"/>
                          <w:sz w:val="72"/>
                          <w:szCs w:val="72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31095">
                        <w:rPr>
                          <w:rFonts w:ascii="HGS明朝E" w:eastAsia="HGS明朝E" w:hAnsi="HGS明朝E" w:hint="eastAsia"/>
                          <w:b/>
                          <w:bCs/>
                          <w:color w:val="00B050"/>
                          <w:sz w:val="72"/>
                          <w:szCs w:val="72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HGS明朝E" w:eastAsia="HGS明朝E" w:hAnsi="HGS明朝E" w:hint="eastAsia"/>
                          <w:b/>
                          <w:bCs/>
                          <w:color w:val="00B050"/>
                          <w:sz w:val="72"/>
                          <w:szCs w:val="72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31095">
                        <w:rPr>
                          <w:rFonts w:ascii="HGS明朝E" w:eastAsia="HGS明朝E" w:hAnsi="HGS明朝E" w:hint="eastAsia"/>
                          <w:b/>
                          <w:bCs/>
                          <w:color w:val="00B050"/>
                          <w:sz w:val="72"/>
                          <w:szCs w:val="72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こ</w:t>
                      </w:r>
                      <w:r>
                        <w:rPr>
                          <w:rFonts w:ascii="HGS明朝E" w:eastAsia="HGS明朝E" w:hAnsi="HGS明朝E" w:hint="eastAsia"/>
                          <w:b/>
                          <w:bCs/>
                          <w:color w:val="00B050"/>
                          <w:sz w:val="72"/>
                          <w:szCs w:val="72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31095">
                        <w:rPr>
                          <w:rFonts w:ascii="HGS明朝E" w:eastAsia="HGS明朝E" w:hAnsi="HGS明朝E" w:hint="eastAsia"/>
                          <w:b/>
                          <w:bCs/>
                          <w:color w:val="00B050"/>
                          <w:sz w:val="72"/>
                          <w:szCs w:val="72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そ</w:t>
                      </w:r>
                      <w:r>
                        <w:rPr>
                          <w:rFonts w:ascii="HGS明朝E" w:eastAsia="HGS明朝E" w:hAnsi="HGS明朝E" w:hint="eastAsia"/>
                          <w:b/>
                          <w:bCs/>
                          <w:color w:val="00B050"/>
                          <w:sz w:val="72"/>
                          <w:szCs w:val="72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31095">
                        <w:rPr>
                          <w:rFonts w:ascii="HGS明朝E" w:eastAsia="HGS明朝E" w:hAnsi="HGS明朝E" w:hint="eastAsia"/>
                          <w:b/>
                          <w:bCs/>
                          <w:color w:val="00B050"/>
                          <w:sz w:val="72"/>
                          <w:szCs w:val="72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  <w:r>
                        <w:rPr>
                          <w:rFonts w:ascii="HGS明朝E" w:eastAsia="HGS明朝E" w:hAnsi="HGS明朝E" w:hint="eastAsia"/>
                          <w:b/>
                          <w:bCs/>
                          <w:color w:val="00B050"/>
                          <w:sz w:val="72"/>
                          <w:szCs w:val="72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</w:t>
                      </w:r>
                      <w:r w:rsidR="00031095">
                        <w:rPr>
                          <w:rFonts w:ascii="HGS明朝E" w:eastAsia="HGS明朝E" w:hAnsi="HGS明朝E" w:hint="eastAsia"/>
                          <w:b/>
                          <w:bCs/>
                          <w:color w:val="00B050"/>
                          <w:sz w:val="72"/>
                          <w:szCs w:val="72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「いっしき」へ</w:t>
                      </w:r>
                    </w:p>
                  </w:txbxContent>
                </v:textbox>
              </v:shape>
            </w:pict>
          </mc:Fallback>
        </mc:AlternateContent>
      </w:r>
      <w:r w:rsidR="0003109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9CE92D6" wp14:editId="4F1E8FED">
                <wp:simplePos x="0" y="0"/>
                <wp:positionH relativeFrom="column">
                  <wp:posOffset>-118110</wp:posOffset>
                </wp:positionH>
                <wp:positionV relativeFrom="paragraph">
                  <wp:posOffset>196850</wp:posOffset>
                </wp:positionV>
                <wp:extent cx="5610225" cy="238125"/>
                <wp:effectExtent l="9525" t="0" r="0" b="0"/>
                <wp:wrapNone/>
                <wp:docPr id="30" name="WordAr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10225" cy="2381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25AC10" w14:textId="60B01E27" w:rsidR="00031095" w:rsidRDefault="00031095" w:rsidP="00031095">
                            <w:pPr>
                              <w:jc w:val="center"/>
                              <w:rPr>
                                <w:rFonts w:ascii="HGS明朝E" w:eastAsia="HGS明朝E" w:hAnsi="HGS明朝E"/>
                                <w:b/>
                                <w:bCs/>
                                <w:color w:val="17365D" w:themeColor="text2" w:themeShade="BF"/>
                                <w:kern w:val="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E92D6" id="WordArt 27" o:spid="_x0000_s1027" type="#_x0000_t202" style="position:absolute;left:0;text-align:left;margin-left:-9.3pt;margin-top:15.5pt;width:441.75pt;height:18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jv/+wEAANkDAAAOAAAAZHJzL2Uyb0RvYy54bWysU8tu2zAQvBfoPxC813oESQPBcuAmTS9p&#10;G8AOcl6TlKVW5LIkbcl/3yWt2EF7C3IhRHI5OzM7mt+Mumd75XyHpubFLOdMGYGyM9uaP63vP11z&#10;5gMYCT0aVfOD8vxm8fHDfLCVKrHFXirHCMT4arA1b0OwVZZ50SoNfoZWGbps0GkItHXbTDoYCF33&#10;WZnnV9mATlqHQnlPp3fHS75I+E2jRPjZNF4F1tecuIW0urRu4pot5lBtHdi2ExMNeAMLDZ2hpieo&#10;OwjAdq77D0p3wqHHJswE6gybphMqaSA1Rf6PmlULViUtZI63J5v8+8GKH/tHxzpZ8wuyx4CmGT2T&#10;pUsXWPk52jNYX1HVylJdGL/gSGNOUr19QPHbM4O3LZitWjqHQ6tAEr2CsKbjJGJ9sAScTtdqDF9l&#10;R5MoInz2Cv/YzMdOm+E7SnoCu4Cp29g4HQ0myxhRILKH0/wIkQk6vLwq8rK85EzQXXlxXdB3bAHV&#10;y2vrfPimULP4UXNH+UjosH/w4Vj6UjJRi2yOvMK4GSc/NigPRHKg3NTc/9mBUyR4p2+RYkYqG4d6&#10;cjHuI+8Iux6fwdmpdyDWqx5MeLJnCilCcpoDyF8EpXsK5B56lsJKWhLXpOqMGd95uySz7rukI7p6&#10;ZDnpoPykN1PWY0Bf71PV+Y9c/AUAAP//AwBQSwMEFAAGAAgAAAAhAHnR9uHdAAAACQEAAA8AAABk&#10;cnMvZG93bnJldi54bWxMj01Pg0AQhu8m/ofNmHhrF9QSRIam8SPx4MWK9y07ApGdJey20H/veNLj&#10;ZJ687/OW28UN6kRT6D0jpOsEFHHjbc8tQv3xsspBhWjYmsEzIZwpwLa6vChNYf3M73Tax1ZJCIfC&#10;IHQxjoXWoenImbD2I7H8vvzkTJRzarWdzCzhbtA3SZJpZ3qWhs6M9NhR870/OoQY7S49188uvH4u&#10;b09zlzQbUyNeXy27B1CRlvgHw6++qEMlTgd/ZBvUgLBK80xQhNtUNgmQZ3f3oA4IWb4BXZX6/4Lq&#10;BwAA//8DAFBLAQItABQABgAIAAAAIQC2gziS/gAAAOEBAAATAAAAAAAAAAAAAAAAAAAAAABbQ29u&#10;dGVudF9UeXBlc10ueG1sUEsBAi0AFAAGAAgAAAAhADj9If/WAAAAlAEAAAsAAAAAAAAAAAAAAAAA&#10;LwEAAF9yZWxzLy5yZWxzUEsBAi0AFAAGAAgAAAAhALE6O//7AQAA2QMAAA4AAAAAAAAAAAAAAAAA&#10;LgIAAGRycy9lMm9Eb2MueG1sUEsBAi0AFAAGAAgAAAAhAHnR9uHdAAAACQEAAA8AAAAAAAAAAAAA&#10;AAAAVQ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4925AC10" w14:textId="60B01E27" w:rsidR="00031095" w:rsidRDefault="00031095" w:rsidP="00031095">
                      <w:pPr>
                        <w:jc w:val="center"/>
                        <w:rPr>
                          <w:rFonts w:ascii="HGS明朝E" w:eastAsia="HGS明朝E" w:hAnsi="HGS明朝E"/>
                          <w:b/>
                          <w:bCs/>
                          <w:color w:val="17365D" w:themeColor="text2" w:themeShade="BF"/>
                          <w:kern w:val="0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109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4602DB" wp14:editId="0ED850B3">
                <wp:simplePos x="0" y="0"/>
                <wp:positionH relativeFrom="column">
                  <wp:posOffset>-489585</wp:posOffset>
                </wp:positionH>
                <wp:positionV relativeFrom="paragraph">
                  <wp:posOffset>-393700</wp:posOffset>
                </wp:positionV>
                <wp:extent cx="6353175" cy="415290"/>
                <wp:effectExtent l="9525" t="0" r="0" b="3810"/>
                <wp:wrapNone/>
                <wp:docPr id="27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353175" cy="4152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22CA4A" w14:textId="23EA95B2" w:rsidR="00031095" w:rsidRDefault="00031095" w:rsidP="00031095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  <w:kern w:val="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1745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602DB" id="WordArt 3" o:spid="_x0000_s1028" type="#_x0000_t202" style="position:absolute;left:0;text-align:left;margin-left:-38.55pt;margin-top:-31pt;width:500.25pt;height:32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3AcAwIAAOIDAAAOAAAAZHJzL2Uyb0RvYy54bWysk8tu2zAQRfcF+g8E97UsO05awXLgJk03&#10;6QOwg6zHJGWpFTksSVvy33dIyU7Q7opuCPF1ee6d0fK21y07KucbNCXPJ1POlBEoG7Mv+dP24d17&#10;znwAI6FFo0p+Up7frt6+WXa2UDOssZXKMRIxvuhsyesQbJFlXtRKg5+gVYY2K3QaAk3dPpMOOlLX&#10;bTabTq+zDp20DoXynlbvh02+SvpVpUT4VlVeBdaWnNhCGl0ad3HMVkso9g5s3YgRA/6BQkNj6NGL&#10;1D0EYAfX/CWlG+HQYxUmAnWGVdUIlTyQm3z6h5tNDVYlLxSOt5eY/P+TFV+P3x1rZMlnN5wZ0FSj&#10;Z4p07QKbx3Q66ws6tLF0LPQfsacqJ6fePqL46ZnBuxrMXq2dw65WIIkuJ6lxOXnYnizpptWt6sMn&#10;2VAh8iifvdIfHvPxpV33BSVdgUPA9FpfOR3zpcQYIVApT5fykSITtHg9X8zzmwVngvau8sXsQ6pv&#10;BsX5tnU+fFaoWfwouaP2SOpwfPQh0kBxPjKiRZqBK/S7fgjqHMsO5YlYO+qekvtfB3CKfB/0HVKz&#10;kdnKoR6zjPOIH9W3/TM4OyIEgt+0YMKTfSFJjSTHaoD8QVK6pbY8Qsvym6tFCg6KRH2BHmTjVW/X&#10;FNtDkxzFfAfQ0RE1UrozNn3s1NfzdOrl11z9BgAA//8DAFBLAwQUAAYACAAAACEA+AR+/90AAAAJ&#10;AQAADwAAAGRycy9kb3ducmV2LnhtbEyPzU7DQAyE70i8w8pI3NpNArQQsqkqfiQOvVDC3c2aJCLr&#10;jbLbJn17zAlOtjWj8TfFZna9OtEYOs8G0mUCirj2tuPGQPXxurgHFSKyxd4zGThTgE15eVFgbv3E&#10;73Tax0ZJCIccDbQxDrnWoW7JYVj6gVi0Lz86jHKOjbYjThLuep0lyUo77Fg+tDjQU0v19/7oDMRo&#10;t+m5enHh7XPePU9tUt9hZcz11bx9BBVpjn9m+MUXdCiF6eCPbIPqDSzW61SssqwyKSWOh+zmFtTB&#10;gAxdFvp/g/IHAAD//wMAUEsBAi0AFAAGAAgAAAAhALaDOJL+AAAA4QEAABMAAAAAAAAAAAAAAAAA&#10;AAAAAFtDb250ZW50X1R5cGVzXS54bWxQSwECLQAUAAYACAAAACEAOP0h/9YAAACUAQAACwAAAAAA&#10;AAAAAAAAAAAvAQAAX3JlbHMvLnJlbHNQSwECLQAUAAYACAAAACEAlWdwHAMCAADiAwAADgAAAAAA&#10;AAAAAAAAAAAuAgAAZHJzL2Uyb0RvYy54bWxQSwECLQAUAAYACAAAACEA+AR+/90AAAAJAQAADwAA&#10;AAAAAAAAAAAAAABdBAAAZHJzL2Rvd25yZXYueG1sUEsFBgAAAAAEAAQA8wAAAGcFAAAAAA==&#10;" filled="f" stroked="f">
                <v:stroke joinstyle="round"/>
                <o:lock v:ext="edit" shapetype="t"/>
                <v:textbox style="mso-fit-shape-to-text:t">
                  <w:txbxContent>
                    <w:p w14:paraId="3022CA4A" w14:textId="23EA95B2" w:rsidR="00031095" w:rsidRDefault="00031095" w:rsidP="00031095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7030A0"/>
                          <w:kern w:val="0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4089FB" w14:textId="77777777" w:rsidR="00292CD8" w:rsidRDefault="00292CD8"/>
    <w:p w14:paraId="49FA5439" w14:textId="23D4DBCA" w:rsidR="00292CD8" w:rsidRDefault="00031095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E82EB4" wp14:editId="6941FEB2">
                <wp:simplePos x="0" y="0"/>
                <wp:positionH relativeFrom="column">
                  <wp:posOffset>-441960</wp:posOffset>
                </wp:positionH>
                <wp:positionV relativeFrom="paragraph">
                  <wp:posOffset>101600</wp:posOffset>
                </wp:positionV>
                <wp:extent cx="2533650" cy="314325"/>
                <wp:effectExtent l="0" t="0" r="0" b="0"/>
                <wp:wrapNone/>
                <wp:docPr id="2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3650" cy="314325"/>
                        </a:xfrm>
                        <a:prstGeom prst="wedgeRectCallout">
                          <a:avLst>
                            <a:gd name="adj1" fmla="val -17843"/>
                            <a:gd name="adj2" fmla="val -41514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1F3A1" w14:textId="77777777" w:rsidR="003D0EA5" w:rsidRPr="00031095" w:rsidRDefault="003D0EA5">
                            <w:pPr>
                              <w:rPr>
                                <w:color w:val="C00000"/>
                                <w:w w:val="15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31095">
                              <w:rPr>
                                <w:color w:val="C00000"/>
                                <w:w w:val="15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【一色区の基本方針】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E82EB4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26" o:spid="_x0000_s1029" type="#_x0000_t61" style="position:absolute;left:0;text-align:left;margin-left:-34.8pt;margin-top:8pt;width:199.5pt;height:2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wT2NQIAAEwEAAAOAAAAZHJzL2Uyb0RvYy54bWysVNtu2zAMfR+wfxD03jh2kjY16hRFigwD&#10;uq1Ytw9gJPmyyaImKXG6rx+lOF26vQ3zgyCK5CF5juSb20Ov2V4536GpeD6ZcqaMQNmZpuJfv2wu&#10;lpz5AEaCRqMq/qw8v129fXMz2FIV2KKWyjECMb4cbMXbEGyZZV60qgc/QasMOWt0PQQyXZNJBwOh&#10;9zorptPLbEAnrUOhvKfT+6OTrxJ+XSsRPtW1V4HpilNvIa0urdu4ZqsbKBsHtu3E2Ab8Qxc9dIaK&#10;vkDdQwC2c91fUH0nHHqsw0Rgn2Fdd0KlGWiafPrHNE8tWJVmIXK8faHJ/z9Y8XH/6FgnK15ccmag&#10;J43udgFTaUZnRNBgfUlxT/bRxRG9fUDx3TOD6xZMo+6cw6FVIKmtPMZnrxKi4SmVbYcPKAkeCD5x&#10;dahdHwGJBXZIkjy/SKIOgQk6LBaz2eWClBPkm+XzWbFIJaA8ZVvnwzuFPYubig9KNuoz6b4GrXEX&#10;UiXYP/iQ5JHjjCC/5ZzVvSa196DZRX61nM/G63AWVLwKmueLfD7WHzEzKE8dJHJQd3LTaZ0M12zX&#10;2jEqUPFN+sZkfx6mTQw2GNMifVDGk8RiJO4oQDhsD0mn1GQkdYvymWh1eLzU9Ahp06L7ydlAF7ri&#10;/scOnOJMvzckzdW8uF7QC0jGcnlNnLpzx/bMAUYQUMUDZ8ftOhzfzM66rmmpTp54NRjvSt2Fk+rH&#10;nsbm6cqmacbnFd/EuZ2ifv8EVr8AAAD//wMAUEsDBBQABgAIAAAAIQBzj3e/2wAAAAkBAAAPAAAA&#10;ZHJzL2Rvd25yZXYueG1sTI/NTsMwEITvSLyDtUjcWoe6tdoQp0IUHoCC4LpNnB/VXkexm4a3ZznB&#10;cTSjmW+K/eydmOwY+0AGHpYZCEtVqHtqDXy8vy62IGJCqtEFsga+bYR9eXtTYF6HK73Z6ZhawSUU&#10;czTQpTTkUsaqsx7jMgyW2GvC6DGxHFtZj3jlcu/kKsu09NgTL3Q42OfOVufjxfOI67aHRjUKwxo/&#10;v84HepmUMub+bn56BJHsnP7C8IvP6FAy0ylcqI7CGVjoneYoG5o/cUCtdmsQJwN6swFZFvL/g/IH&#10;AAD//wMAUEsBAi0AFAAGAAgAAAAhALaDOJL+AAAA4QEAABMAAAAAAAAAAAAAAAAAAAAAAFtDb250&#10;ZW50X1R5cGVzXS54bWxQSwECLQAUAAYACAAAACEAOP0h/9YAAACUAQAACwAAAAAAAAAAAAAAAAAv&#10;AQAAX3JlbHMvLnJlbHNQSwECLQAUAAYACAAAACEAcosE9jUCAABMBAAADgAAAAAAAAAAAAAAAAAu&#10;AgAAZHJzL2Uyb0RvYy54bWxQSwECLQAUAAYACAAAACEAc493v9sAAAAJAQAADwAAAAAAAAAAAAAA&#10;AACPBAAAZHJzL2Rvd25yZXYueG1sUEsFBgAAAAAEAAQA8wAAAJcFAAAAAA==&#10;" adj="6946,1833" stroked="f">
                <v:textbox inset="5.85pt,.7pt,5.85pt,.7pt">
                  <w:txbxContent>
                    <w:p w14:paraId="5071F3A1" w14:textId="77777777" w:rsidR="003D0EA5" w:rsidRPr="00031095" w:rsidRDefault="003D0EA5">
                      <w:pPr>
                        <w:rPr>
                          <w:color w:val="C00000"/>
                          <w:w w:val="15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31095">
                        <w:rPr>
                          <w:color w:val="C00000"/>
                          <w:w w:val="15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【一色区の基本方針】</w:t>
                      </w:r>
                    </w:p>
                  </w:txbxContent>
                </v:textbox>
              </v:shape>
            </w:pict>
          </mc:Fallback>
        </mc:AlternateContent>
      </w:r>
    </w:p>
    <w:p w14:paraId="237DFA15" w14:textId="2BEFE256" w:rsidR="00292CD8" w:rsidRDefault="00031095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546A22" wp14:editId="235FC406">
                <wp:simplePos x="0" y="0"/>
                <wp:positionH relativeFrom="column">
                  <wp:posOffset>-680085</wp:posOffset>
                </wp:positionH>
                <wp:positionV relativeFrom="paragraph">
                  <wp:posOffset>6350</wp:posOffset>
                </wp:positionV>
                <wp:extent cx="6800850" cy="2076450"/>
                <wp:effectExtent l="9525" t="9525" r="9525" b="9525"/>
                <wp:wrapNone/>
                <wp:docPr id="2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0" cy="2076450"/>
                        </a:xfrm>
                        <a:prstGeom prst="wedgeRectCallout">
                          <a:avLst>
                            <a:gd name="adj1" fmla="val -12579"/>
                            <a:gd name="adj2" fmla="val -972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CE407" w14:textId="77777777" w:rsidR="003D0EA5" w:rsidRDefault="003D0EA5"/>
                          <w:p w14:paraId="1CE494D8" w14:textId="77777777" w:rsidR="00171ACA" w:rsidRPr="00171ACA" w:rsidRDefault="00171ACA" w:rsidP="00F74785">
                            <w:pPr>
                              <w:spacing w:line="0" w:lineRule="atLeast"/>
                              <w:ind w:firstLineChars="100" w:firstLine="360"/>
                              <w:rPr>
                                <w:rFonts w:ascii="HG明朝E" w:eastAsia="HG明朝E"/>
                                <w:w w:val="150"/>
                                <w:sz w:val="24"/>
                                <w:szCs w:val="24"/>
                              </w:rPr>
                            </w:pPr>
                            <w:r w:rsidRPr="00171ACA">
                              <w:rPr>
                                <w:rFonts w:ascii="HG明朝E" w:eastAsia="HG明朝E" w:hint="eastAsia"/>
                                <w:w w:val="150"/>
                                <w:sz w:val="24"/>
                                <w:szCs w:val="24"/>
                              </w:rPr>
                              <w:t>テーマ</w:t>
                            </w:r>
                          </w:p>
                          <w:p w14:paraId="082EF412" w14:textId="77777777" w:rsidR="00171ACA" w:rsidRPr="00232D7F" w:rsidRDefault="00171ACA" w:rsidP="00F74785">
                            <w:pPr>
                              <w:spacing w:line="0" w:lineRule="atLeast"/>
                              <w:ind w:leftChars="200" w:left="420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 w:rsidRPr="00232D7F">
                              <w:rPr>
                                <w:b/>
                                <w:sz w:val="34"/>
                                <w:szCs w:val="34"/>
                              </w:rPr>
                              <w:t>「お互いさま</w:t>
                            </w: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>」</w:t>
                            </w:r>
                            <w:r w:rsidRPr="00232D7F">
                              <w:rPr>
                                <w:b/>
                                <w:sz w:val="34"/>
                                <w:szCs w:val="34"/>
                              </w:rPr>
                              <w:t>の</w:t>
                            </w:r>
                            <w:r w:rsidRPr="00232D7F">
                              <w:rPr>
                                <w:rFonts w:hint="eastAsia"/>
                                <w:b/>
                                <w:sz w:val="34"/>
                                <w:szCs w:val="34"/>
                              </w:rPr>
                              <w:t>心で、みんなで支え合い</w:t>
                            </w:r>
                          </w:p>
                          <w:p w14:paraId="0C56029A" w14:textId="77777777" w:rsidR="00F74785" w:rsidRDefault="00171ACA" w:rsidP="00F74785">
                            <w:pPr>
                              <w:spacing w:line="0" w:lineRule="atLeast"/>
                              <w:ind w:firstLineChars="1700" w:firstLine="5803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 w:rsidRPr="00232D7F">
                              <w:rPr>
                                <w:rFonts w:hint="eastAsia"/>
                                <w:b/>
                                <w:sz w:val="34"/>
                                <w:szCs w:val="34"/>
                              </w:rPr>
                              <w:t>暮らしやすい</w:t>
                            </w:r>
                            <w:r w:rsidRPr="00232D7F">
                              <w:rPr>
                                <w:b/>
                                <w:sz w:val="34"/>
                                <w:szCs w:val="34"/>
                              </w:rPr>
                              <w:t>まちづくり</w:t>
                            </w:r>
                          </w:p>
                          <w:p w14:paraId="5AAE79ED" w14:textId="77777777" w:rsidR="00787C7D" w:rsidRPr="00171ACA" w:rsidRDefault="00787C7D" w:rsidP="00F74785">
                            <w:pPr>
                              <w:spacing w:line="0" w:lineRule="atLeast"/>
                              <w:ind w:firstLineChars="100" w:firstLine="360"/>
                              <w:rPr>
                                <w:rFonts w:ascii="HG明朝E" w:eastAsia="HG明朝E"/>
                                <w:w w:val="1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明朝E" w:eastAsia="HG明朝E" w:hint="eastAsia"/>
                                <w:w w:val="150"/>
                                <w:sz w:val="24"/>
                                <w:szCs w:val="24"/>
                              </w:rPr>
                              <w:t>目</w:t>
                            </w:r>
                            <w:r w:rsidR="00F74785">
                              <w:rPr>
                                <w:rFonts w:ascii="HG明朝E" w:eastAsia="HG明朝E" w:hint="eastAsia"/>
                                <w:w w:val="15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int="eastAsia"/>
                                <w:w w:val="150"/>
                                <w:sz w:val="24"/>
                                <w:szCs w:val="24"/>
                              </w:rPr>
                              <w:t>標</w:t>
                            </w:r>
                          </w:p>
                          <w:p w14:paraId="72886AD6" w14:textId="77777777" w:rsidR="00F74785" w:rsidRDefault="00171ACA" w:rsidP="00F74785">
                            <w:pPr>
                              <w:spacing w:line="0" w:lineRule="atLeast"/>
                              <w:ind w:firstLineChars="300" w:firstLine="904"/>
                              <w:jc w:val="left"/>
                              <w:rPr>
                                <w:rFonts w:asciiTheme="minorEastAsia" w:hAnsiTheme="minorEastAsia"/>
                                <w:b/>
                                <w:sz w:val="30"/>
                                <w:szCs w:val="30"/>
                              </w:rPr>
                            </w:pPr>
                            <w:r w:rsidRPr="00182249">
                              <w:rPr>
                                <w:rFonts w:asciiTheme="minorEastAsia" w:hAnsiTheme="minorEastAsia" w:hint="eastAsia"/>
                                <w:b/>
                                <w:sz w:val="30"/>
                                <w:szCs w:val="30"/>
                              </w:rPr>
                              <w:t>地域の課題をみんなで考え、</w:t>
                            </w:r>
                          </w:p>
                          <w:p w14:paraId="7677899A" w14:textId="77777777" w:rsidR="00171ACA" w:rsidRDefault="00171ACA" w:rsidP="00F74785">
                            <w:pPr>
                              <w:spacing w:line="0" w:lineRule="atLeast"/>
                              <w:ind w:firstLineChars="1200" w:firstLine="3614"/>
                              <w:jc w:val="left"/>
                              <w:rPr>
                                <w:rFonts w:asciiTheme="minorEastAsia" w:hAnsiTheme="minorEastAsia"/>
                                <w:b/>
                                <w:sz w:val="30"/>
                                <w:szCs w:val="30"/>
                              </w:rPr>
                            </w:pPr>
                            <w:r w:rsidRPr="00182249">
                              <w:rPr>
                                <w:rFonts w:asciiTheme="minorEastAsia" w:hAnsiTheme="minorEastAsia" w:hint="eastAsia"/>
                                <w:b/>
                                <w:sz w:val="30"/>
                                <w:szCs w:val="30"/>
                              </w:rPr>
                              <w:t>地域の絆を強め、地域の活力を高めよう</w:t>
                            </w:r>
                          </w:p>
                          <w:p w14:paraId="62E6CE82" w14:textId="77777777" w:rsidR="00EC304C" w:rsidRPr="00EC304C" w:rsidRDefault="00EC304C" w:rsidP="00F74785">
                            <w:pPr>
                              <w:spacing w:line="0" w:lineRule="atLeast"/>
                              <w:ind w:firstLineChars="200" w:firstLine="320"/>
                              <w:rPr>
                                <w:rFonts w:ascii="HG丸ｺﾞｼｯｸM-PRO" w:eastAsia="HG丸ｺﾞｼｯｸM-PRO"/>
                                <w:sz w:val="16"/>
                                <w:szCs w:val="16"/>
                              </w:rPr>
                            </w:pPr>
                            <w:r w:rsidRPr="00EC304C"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 xml:space="preserve">　　　　　　　　　　　　　　　</w:t>
                            </w:r>
                          </w:p>
                          <w:p w14:paraId="4B8D2AEA" w14:textId="77777777" w:rsidR="00171ACA" w:rsidRPr="00EC304C" w:rsidRDefault="00171ACA" w:rsidP="00F74785">
                            <w:pPr>
                              <w:spacing w:line="0" w:lineRule="atLeast"/>
                              <w:ind w:firstLineChars="500" w:firstLine="130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EC304C">
                              <w:rPr>
                                <w:rFonts w:ascii="HG丸ｺﾞｼｯｸM-PRO" w:eastAsia="HG丸ｺﾞｼｯｸM-PRO" w:hint="eastAsia"/>
                                <w:sz w:val="26"/>
                                <w:szCs w:val="26"/>
                              </w:rPr>
                              <w:t>私たちと一緒に、住みやすい地域づくりに参加しましょ</w:t>
                            </w:r>
                            <w:r w:rsidR="00787C7D" w:rsidRPr="00EC304C">
                              <w:rPr>
                                <w:rFonts w:ascii="HG丸ｺﾞｼｯｸM-PRO" w:eastAsia="HG丸ｺﾞｼｯｸM-PRO" w:hint="eastAsia"/>
                                <w:sz w:val="26"/>
                                <w:szCs w:val="26"/>
                              </w:rPr>
                              <w:t>う</w:t>
                            </w:r>
                          </w:p>
                          <w:p w14:paraId="01B43D1C" w14:textId="77777777" w:rsidR="00171ACA" w:rsidRDefault="00171ACA" w:rsidP="00171ACA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46A22" id="AutoShape 25" o:spid="_x0000_s1030" type="#_x0000_t61" style="position:absolute;left:0;text-align:left;margin-left:-53.55pt;margin-top:.5pt;width:535.5pt;height:163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WV3UwIAAK0EAAAOAAAAZHJzL2Uyb0RvYy54bWysVG1v0zAQ/o7Ef7D8fUsateuLlk5TxxDS&#10;gInBD3BtJzHYPmO7Tcev39lJRweID4h8sHy+u+denrtcXh2MJnvpgwJb08l5SYm0HISybU2/fL49&#10;W1ASIrOCabCypo8y0Kv161eXvVvJCjrQQnqCIDaselfTLka3KorAO2lYOAcnLSob8IZFFH1bCM96&#10;RDe6qMryoujBC+eByxDw9WZQ0nXGbxrJ48emCTISXVPMLebT53ObzmJ9yVatZ65TfEyD/UMWhimL&#10;QZ+hblhkZOfVb1BGcQ8BmnjOwRTQNIrLXANWMyl/qeahY07mWrA5wT23Kfw/WP5hf++JEjWtZpRY&#10;ZpCj612EHJrgGzaod2GFdg/u3qcSg7sD/i0QC5uO2VZeew99J5nAtCbJvnjhkISArmTbvweB8Azh&#10;c68OjTcJELtADpmSx2dK5CESjo8Xi7JczJA5jrqqnF9MUUgx2Oro7nyIbyUYki417aVo5SckfsO0&#10;hl3Modj+LsTMjxiLZOLrhJLGaKR7zzQ5m1Sz+XKchxOj6oXRcl7Nx/AjJCZyTCA3B7QSt0rrLPh2&#10;u9GeIH5Nb/M3OodTM21JX9PlDLv9d4gyf3+CMCriGmllaooNw28oJLHyxoo85JEpPdwxZW1HmhIz&#10;A8PxsD3kQZgm38TaFsQj8uZh2Brccrx04H9Q0uPG1DR83zEvKdHvLHI/n1ZLnKGYhcViiaT5U8X2&#10;RMEsR6CaRkqG6yYOS7lzXrUdxpnkXlhIw9ioeByrIacxedyJPAnj/qalO5Wz1c+/zPoJAAD//wMA&#10;UEsDBBQABgAIAAAAIQChz3PS3wAAAAoBAAAPAAAAZHJzL2Rvd25yZXYueG1sTI9BTsMwEEX3SNzB&#10;GiR2rZ2mKmmIU1WVumDRBS0HcOIhiYjHIXbTwOkZVrAc/ac/7xe72fViwjF0njQkSwUCqfa2o0bD&#10;2+W4yECEaMia3hNq+MIAu/L+rjC59Td6xekcG8ElFHKjoY1xyKUMdYvOhKUfkDh796Mzkc+xkXY0&#10;Ny53vVwptZHOdMQfWjPgocX643x1GmR6Wr+0yqeH6ftUZfayPu4/vdaPD/P+GUTEOf7B8KvP6lCy&#10;U+WvZIPoNSwS9ZQwywlvYmC7SbcgKg3pKlMgy0L+n1D+AAAA//8DAFBLAQItABQABgAIAAAAIQC2&#10;gziS/gAAAOEBAAATAAAAAAAAAAAAAAAAAAAAAABbQ29udGVudF9UeXBlc10ueG1sUEsBAi0AFAAG&#10;AAgAAAAhADj9If/WAAAAlAEAAAsAAAAAAAAAAAAAAAAALwEAAF9yZWxzLy5yZWxzUEsBAi0AFAAG&#10;AAgAAAAhAE2hZXdTAgAArQQAAA4AAAAAAAAAAAAAAAAALgIAAGRycy9lMm9Eb2MueG1sUEsBAi0A&#10;FAAGAAgAAAAhAKHPc9LfAAAACgEAAA8AAAAAAAAAAAAAAAAArQQAAGRycy9kb3ducmV2LnhtbFBL&#10;BQYAAAAABAAEAPMAAAC5BQAAAAA=&#10;" adj="8083,8699">
                <v:textbox inset="5.85pt,.7pt,5.85pt,.7pt">
                  <w:txbxContent>
                    <w:p w14:paraId="0B9CE407" w14:textId="77777777" w:rsidR="003D0EA5" w:rsidRDefault="003D0EA5"/>
                    <w:p w14:paraId="1CE494D8" w14:textId="77777777" w:rsidR="00171ACA" w:rsidRPr="00171ACA" w:rsidRDefault="00171ACA" w:rsidP="00F74785">
                      <w:pPr>
                        <w:spacing w:line="0" w:lineRule="atLeast"/>
                        <w:ind w:firstLineChars="100" w:firstLine="360"/>
                        <w:rPr>
                          <w:rFonts w:ascii="HG明朝E" w:eastAsia="HG明朝E"/>
                          <w:w w:val="150"/>
                          <w:sz w:val="24"/>
                          <w:szCs w:val="24"/>
                        </w:rPr>
                      </w:pPr>
                      <w:r w:rsidRPr="00171ACA">
                        <w:rPr>
                          <w:rFonts w:ascii="HG明朝E" w:eastAsia="HG明朝E" w:hint="eastAsia"/>
                          <w:w w:val="150"/>
                          <w:sz w:val="24"/>
                          <w:szCs w:val="24"/>
                        </w:rPr>
                        <w:t>テーマ</w:t>
                      </w:r>
                    </w:p>
                    <w:p w14:paraId="082EF412" w14:textId="77777777" w:rsidR="00171ACA" w:rsidRPr="00232D7F" w:rsidRDefault="00171ACA" w:rsidP="00F74785">
                      <w:pPr>
                        <w:spacing w:line="0" w:lineRule="atLeast"/>
                        <w:ind w:leftChars="200" w:left="420"/>
                        <w:rPr>
                          <w:b/>
                          <w:sz w:val="34"/>
                          <w:szCs w:val="34"/>
                        </w:rPr>
                      </w:pPr>
                      <w:r w:rsidRPr="00232D7F">
                        <w:rPr>
                          <w:b/>
                          <w:sz w:val="34"/>
                          <w:szCs w:val="34"/>
                        </w:rPr>
                        <w:t>「お互いさま</w:t>
                      </w:r>
                      <w:r>
                        <w:rPr>
                          <w:b/>
                          <w:sz w:val="34"/>
                          <w:szCs w:val="34"/>
                        </w:rPr>
                        <w:t>」</w:t>
                      </w:r>
                      <w:r w:rsidRPr="00232D7F">
                        <w:rPr>
                          <w:b/>
                          <w:sz w:val="34"/>
                          <w:szCs w:val="34"/>
                        </w:rPr>
                        <w:t>の</w:t>
                      </w:r>
                      <w:r w:rsidRPr="00232D7F">
                        <w:rPr>
                          <w:rFonts w:hint="eastAsia"/>
                          <w:b/>
                          <w:sz w:val="34"/>
                          <w:szCs w:val="34"/>
                        </w:rPr>
                        <w:t>心で、みんなで支え合い</w:t>
                      </w:r>
                    </w:p>
                    <w:p w14:paraId="0C56029A" w14:textId="77777777" w:rsidR="00F74785" w:rsidRDefault="00171ACA" w:rsidP="00F74785">
                      <w:pPr>
                        <w:spacing w:line="0" w:lineRule="atLeast"/>
                        <w:ind w:firstLineChars="1700" w:firstLine="5803"/>
                        <w:rPr>
                          <w:b/>
                          <w:sz w:val="34"/>
                          <w:szCs w:val="34"/>
                        </w:rPr>
                      </w:pPr>
                      <w:r w:rsidRPr="00232D7F">
                        <w:rPr>
                          <w:rFonts w:hint="eastAsia"/>
                          <w:b/>
                          <w:sz w:val="34"/>
                          <w:szCs w:val="34"/>
                        </w:rPr>
                        <w:t>暮らしやすい</w:t>
                      </w:r>
                      <w:r w:rsidRPr="00232D7F">
                        <w:rPr>
                          <w:b/>
                          <w:sz w:val="34"/>
                          <w:szCs w:val="34"/>
                        </w:rPr>
                        <w:t>まちづくり</w:t>
                      </w:r>
                    </w:p>
                    <w:p w14:paraId="5AAE79ED" w14:textId="77777777" w:rsidR="00787C7D" w:rsidRPr="00171ACA" w:rsidRDefault="00787C7D" w:rsidP="00F74785">
                      <w:pPr>
                        <w:spacing w:line="0" w:lineRule="atLeast"/>
                        <w:ind w:firstLineChars="100" w:firstLine="360"/>
                        <w:rPr>
                          <w:rFonts w:ascii="HG明朝E" w:eastAsia="HG明朝E"/>
                          <w:w w:val="150"/>
                          <w:sz w:val="24"/>
                          <w:szCs w:val="24"/>
                        </w:rPr>
                      </w:pPr>
                      <w:r>
                        <w:rPr>
                          <w:rFonts w:ascii="HG明朝E" w:eastAsia="HG明朝E" w:hint="eastAsia"/>
                          <w:w w:val="150"/>
                          <w:sz w:val="24"/>
                          <w:szCs w:val="24"/>
                        </w:rPr>
                        <w:t>目</w:t>
                      </w:r>
                      <w:r w:rsidR="00F74785">
                        <w:rPr>
                          <w:rFonts w:ascii="HG明朝E" w:eastAsia="HG明朝E" w:hint="eastAsia"/>
                          <w:w w:val="150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明朝E" w:eastAsia="HG明朝E" w:hint="eastAsia"/>
                          <w:w w:val="150"/>
                          <w:sz w:val="24"/>
                          <w:szCs w:val="24"/>
                        </w:rPr>
                        <w:t>標</w:t>
                      </w:r>
                    </w:p>
                    <w:p w14:paraId="72886AD6" w14:textId="77777777" w:rsidR="00F74785" w:rsidRDefault="00171ACA" w:rsidP="00F74785">
                      <w:pPr>
                        <w:spacing w:line="0" w:lineRule="atLeast"/>
                        <w:ind w:firstLineChars="300" w:firstLine="904"/>
                        <w:jc w:val="left"/>
                        <w:rPr>
                          <w:rFonts w:asciiTheme="minorEastAsia" w:hAnsiTheme="minorEastAsia"/>
                          <w:b/>
                          <w:sz w:val="30"/>
                          <w:szCs w:val="30"/>
                        </w:rPr>
                      </w:pPr>
                      <w:r w:rsidRPr="00182249">
                        <w:rPr>
                          <w:rFonts w:asciiTheme="minorEastAsia" w:hAnsiTheme="minorEastAsia" w:hint="eastAsia"/>
                          <w:b/>
                          <w:sz w:val="30"/>
                          <w:szCs w:val="30"/>
                        </w:rPr>
                        <w:t>地域の課題をみんなで考え、</w:t>
                      </w:r>
                    </w:p>
                    <w:p w14:paraId="7677899A" w14:textId="77777777" w:rsidR="00171ACA" w:rsidRDefault="00171ACA" w:rsidP="00F74785">
                      <w:pPr>
                        <w:spacing w:line="0" w:lineRule="atLeast"/>
                        <w:ind w:firstLineChars="1200" w:firstLine="3614"/>
                        <w:jc w:val="left"/>
                        <w:rPr>
                          <w:rFonts w:asciiTheme="minorEastAsia" w:hAnsiTheme="minorEastAsia"/>
                          <w:b/>
                          <w:sz w:val="30"/>
                          <w:szCs w:val="30"/>
                        </w:rPr>
                      </w:pPr>
                      <w:r w:rsidRPr="00182249">
                        <w:rPr>
                          <w:rFonts w:asciiTheme="minorEastAsia" w:hAnsiTheme="minorEastAsia" w:hint="eastAsia"/>
                          <w:b/>
                          <w:sz w:val="30"/>
                          <w:szCs w:val="30"/>
                        </w:rPr>
                        <w:t>地域の絆を強め、地域の活力を高めよう</w:t>
                      </w:r>
                    </w:p>
                    <w:p w14:paraId="62E6CE82" w14:textId="77777777" w:rsidR="00EC304C" w:rsidRPr="00EC304C" w:rsidRDefault="00EC304C" w:rsidP="00F74785">
                      <w:pPr>
                        <w:spacing w:line="0" w:lineRule="atLeast"/>
                        <w:ind w:firstLineChars="200" w:firstLine="320"/>
                        <w:rPr>
                          <w:rFonts w:ascii="HG丸ｺﾞｼｯｸM-PRO" w:eastAsia="HG丸ｺﾞｼｯｸM-PRO"/>
                          <w:sz w:val="16"/>
                          <w:szCs w:val="16"/>
                        </w:rPr>
                      </w:pPr>
                      <w:r w:rsidRPr="00EC304C"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 xml:space="preserve">　　　　　　　　　　　　　　　</w:t>
                      </w:r>
                    </w:p>
                    <w:p w14:paraId="4B8D2AEA" w14:textId="77777777" w:rsidR="00171ACA" w:rsidRPr="00EC304C" w:rsidRDefault="00171ACA" w:rsidP="00F74785">
                      <w:pPr>
                        <w:spacing w:line="0" w:lineRule="atLeast"/>
                        <w:ind w:firstLineChars="500" w:firstLine="1300"/>
                        <w:rPr>
                          <w:b/>
                          <w:sz w:val="26"/>
                          <w:szCs w:val="26"/>
                        </w:rPr>
                      </w:pPr>
                      <w:r w:rsidRPr="00EC304C">
                        <w:rPr>
                          <w:rFonts w:ascii="HG丸ｺﾞｼｯｸM-PRO" w:eastAsia="HG丸ｺﾞｼｯｸM-PRO" w:hint="eastAsia"/>
                          <w:sz w:val="26"/>
                          <w:szCs w:val="26"/>
                        </w:rPr>
                        <w:t>私たちと一緒に、住みやすい地域づくりに参加しましょ</w:t>
                      </w:r>
                      <w:r w:rsidR="00787C7D" w:rsidRPr="00EC304C">
                        <w:rPr>
                          <w:rFonts w:ascii="HG丸ｺﾞｼｯｸM-PRO" w:eastAsia="HG丸ｺﾞｼｯｸM-PRO" w:hint="eastAsia"/>
                          <w:sz w:val="26"/>
                          <w:szCs w:val="26"/>
                        </w:rPr>
                        <w:t>う</w:t>
                      </w:r>
                    </w:p>
                    <w:p w14:paraId="01B43D1C" w14:textId="77777777" w:rsidR="00171ACA" w:rsidRDefault="00171ACA" w:rsidP="00171ACA"/>
                  </w:txbxContent>
                </v:textbox>
              </v:shape>
            </w:pict>
          </mc:Fallback>
        </mc:AlternateContent>
      </w:r>
    </w:p>
    <w:p w14:paraId="32EFB645" w14:textId="77777777" w:rsidR="00292CD8" w:rsidRDefault="00292CD8"/>
    <w:p w14:paraId="31304936" w14:textId="77777777" w:rsidR="00292CD8" w:rsidRDefault="00292CD8"/>
    <w:p w14:paraId="247575C9" w14:textId="77777777" w:rsidR="00292CD8" w:rsidRDefault="00292CD8"/>
    <w:p w14:paraId="49345957" w14:textId="77777777" w:rsidR="00292CD8" w:rsidRDefault="00292CD8"/>
    <w:p w14:paraId="785436B8" w14:textId="77777777" w:rsidR="00292CD8" w:rsidRDefault="00292CD8"/>
    <w:p w14:paraId="51C4220F" w14:textId="77777777" w:rsidR="00292CD8" w:rsidRDefault="00292CD8"/>
    <w:p w14:paraId="6C5B84F8" w14:textId="77777777" w:rsidR="00292CD8" w:rsidRDefault="00292CD8"/>
    <w:p w14:paraId="0E09110A" w14:textId="77777777" w:rsidR="00292CD8" w:rsidRDefault="00292CD8"/>
    <w:p w14:paraId="0CDF5253" w14:textId="6160C699" w:rsidR="00292CD8" w:rsidRDefault="00031095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B7883C7" wp14:editId="00052B75">
                <wp:simplePos x="0" y="0"/>
                <wp:positionH relativeFrom="column">
                  <wp:posOffset>-194310</wp:posOffset>
                </wp:positionH>
                <wp:positionV relativeFrom="paragraph">
                  <wp:posOffset>168275</wp:posOffset>
                </wp:positionV>
                <wp:extent cx="2533650" cy="314325"/>
                <wp:effectExtent l="0" t="0" r="0" b="0"/>
                <wp:wrapNone/>
                <wp:docPr id="24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3650" cy="314325"/>
                        </a:xfrm>
                        <a:prstGeom prst="wedgeRectCallout">
                          <a:avLst>
                            <a:gd name="adj1" fmla="val -17019"/>
                            <a:gd name="adj2" fmla="val -10000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EBA87" w14:textId="77777777" w:rsidR="00787C7D" w:rsidRPr="00031095" w:rsidRDefault="00787C7D" w:rsidP="00787C7D">
                            <w:pPr>
                              <w:rPr>
                                <w:color w:val="C00000"/>
                                <w:w w:val="15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31095">
                              <w:rPr>
                                <w:color w:val="C00000"/>
                                <w:w w:val="15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【一色区の主な行事】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883C7" id="AutoShape 28" o:spid="_x0000_s1031" type="#_x0000_t61" style="position:absolute;left:0;text-align:left;margin-left:-15.3pt;margin-top:13.25pt;width:199.5pt;height:24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r0pMwIAAEwEAAAOAAAAZHJzL2Uyb0RvYy54bWysVNtu2zAMfR+wfxD03jh2mjYx6hRFig4D&#10;uq1Ytw9gJPmyyaImKXGyrx+luFm6vQ3zgyCK1CF5DuWb232v2U4536GpeD6ZcqaMQNmZpuJfvzxc&#10;LDjzAYwEjUZV/KA8v129fXMz2FIV2KKWyjECMb4cbMXbEGyZZV60qgc/QasMOWt0PQQyXZNJBwOh&#10;9zorptOrbEAnrUOhvKfT+6OTrxJ+XSsRPtW1V4HpilNtIa0urZu4ZqsbKBsHtu3EWAb8QxU9dIaS&#10;nqDuIQDbuu4vqL4TDj3WYSKwz7CuO6FSD9RNPv2jm+cWrEq9EDnenmjy/w9WfNw9OdbJiheXnBno&#10;SaO7bcCUmhWLSNBgfUlxz/bJxRa9fUTx3TOD6xZMo+6cw6FVIKmsPMZnry5Ew9NVthk+oCR4IPjE&#10;1b52fQQkFtg+SXI4SaL2gQk6LOaz2dWclBPkm+WXs2KeUkD5cts6H94p7FncVHxQslGfSfc1aI3b&#10;kDLB7tGHJI8cewT5Lees7jWpvQPNLvLrab4cx+EsqHgdNKVvzD9iZlC+VJDIQd3Jh07rZLhms9aO&#10;UYKKP6RvvOzPw7SJwQbjtUgflPEksRiJOwoQ9pt90in1H0ndoDwQrQ6PQ02PkDYtup+cDTTQFfc/&#10;tuAUZ/q9IWmuL4vlnF5AMhaLJXHqzh2bMwcYQUAVD5wdt+twfDNb67qmpTx54tVgnJW6Cy+qH2sa&#10;i6eRTd2Mzyu+iXM7Rf3+Cax+AQAA//8DAFBLAwQUAAYACAAAACEA03BxveAAAAAJAQAADwAAAGRy&#10;cy9kb3ducmV2LnhtbEyPy07DMBBF90j8gzVIbFBr04fbhkwqhASVEBsKH+DG0yQiHkex06Z/j7uC&#10;5ege3Xsm346uFSfqQ+MZ4XGqQBCX3jZcIXx/vU7WIEI0bE3rmRAuFGBb3N7kJrP+zJ902sdKpBIO&#10;mUGoY+wyKUNZkzNh6jvilB1970xMZ19J25tzKnetnCmlpTMNp4XadPRSU/mzHxwC6d49DJvlx2Wl&#10;uNscx937W7NDvL8bn59ARBrjHwxX/aQORXI6+IFtEC3CZK50QhFmegkiAXO9XoA4IKy0Alnk8v8H&#10;xS8AAAD//wMAUEsBAi0AFAAGAAgAAAAhALaDOJL+AAAA4QEAABMAAAAAAAAAAAAAAAAAAAAAAFtD&#10;b250ZW50X1R5cGVzXS54bWxQSwECLQAUAAYACAAAACEAOP0h/9YAAACUAQAACwAAAAAAAAAAAAAA&#10;AAAvAQAAX3JlbHMvLnJlbHNQSwECLQAUAAYACAAAACEA8ra9KTMCAABMBAAADgAAAAAAAAAAAAAA&#10;AAAuAgAAZHJzL2Uyb0RvYy54bWxQSwECLQAUAAYACAAAACEA03BxveAAAAAJAQAADwAAAAAAAAAA&#10;AAAAAACNBAAAZHJzL2Rvd25yZXYueG1sUEsFBgAAAAAEAAQA8wAAAJoFAAAAAA==&#10;" adj="7124,8640" stroked="f">
                <v:textbox inset="5.85pt,.7pt,5.85pt,.7pt">
                  <w:txbxContent>
                    <w:p w14:paraId="5DFEBA87" w14:textId="77777777" w:rsidR="00787C7D" w:rsidRPr="00031095" w:rsidRDefault="00787C7D" w:rsidP="00787C7D">
                      <w:pPr>
                        <w:rPr>
                          <w:color w:val="C00000"/>
                          <w:w w:val="15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31095">
                        <w:rPr>
                          <w:color w:val="C00000"/>
                          <w:w w:val="15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【一色区の主な行事】</w:t>
                      </w:r>
                    </w:p>
                  </w:txbxContent>
                </v:textbox>
              </v:shape>
            </w:pict>
          </mc:Fallback>
        </mc:AlternateContent>
      </w:r>
    </w:p>
    <w:p w14:paraId="6E65FBA3" w14:textId="39B8D224" w:rsidR="00292CD8" w:rsidRDefault="00031095">
      <w:r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19643293" wp14:editId="5DE8740C">
                <wp:simplePos x="0" y="0"/>
                <wp:positionH relativeFrom="column">
                  <wp:posOffset>-680085</wp:posOffset>
                </wp:positionH>
                <wp:positionV relativeFrom="paragraph">
                  <wp:posOffset>53975</wp:posOffset>
                </wp:positionV>
                <wp:extent cx="6800850" cy="5886450"/>
                <wp:effectExtent l="9525" t="9525" r="9525" b="9525"/>
                <wp:wrapNone/>
                <wp:docPr id="2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0" cy="5886450"/>
                        </a:xfrm>
                        <a:prstGeom prst="wedgeRectCallout">
                          <a:avLst>
                            <a:gd name="adj1" fmla="val -26949"/>
                            <a:gd name="adj2" fmla="val -45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4221A" w14:textId="77777777" w:rsidR="00787C7D" w:rsidRDefault="00787C7D" w:rsidP="00184214">
                            <w:pPr>
                              <w:jc w:val="center"/>
                              <w:rPr>
                                <w:w w:val="150"/>
                                <w:sz w:val="28"/>
                                <w:szCs w:val="28"/>
                              </w:rPr>
                            </w:pPr>
                          </w:p>
                          <w:p w14:paraId="61FCF2EB" w14:textId="77777777" w:rsidR="00182249" w:rsidRPr="00031095" w:rsidRDefault="001B5B76" w:rsidP="00184214">
                            <w:pPr>
                              <w:jc w:val="center"/>
                              <w:rPr>
                                <w:color w:val="76923C" w:themeColor="accent3" w:themeShade="BF"/>
                                <w:w w:val="150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w w:val="150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 w:rsidR="00182249" w:rsidRPr="00031095">
                              <w:rPr>
                                <w:color w:val="76923C" w:themeColor="accent3" w:themeShade="BF"/>
                                <w:w w:val="150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一色の</w:t>
                            </w:r>
                            <w:r w:rsidR="00184214" w:rsidRPr="00031095">
                              <w:rPr>
                                <w:color w:val="76923C" w:themeColor="accent3" w:themeShade="BF"/>
                                <w:w w:val="150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四</w:t>
                            </w:r>
                            <w:r w:rsidR="00182249" w:rsidRPr="00031095">
                              <w:rPr>
                                <w:color w:val="76923C" w:themeColor="accent3" w:themeShade="BF"/>
                                <w:w w:val="150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大祭り</w:t>
                            </w:r>
                          </w:p>
                          <w:p w14:paraId="40001968" w14:textId="77777777" w:rsidR="00182249" w:rsidRPr="00292CD8" w:rsidRDefault="00182249" w:rsidP="00EA10E9">
                            <w:pPr>
                              <w:ind w:firstLineChars="1500" w:firstLine="3614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92CD8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※　一色の獅子舞</w:t>
                            </w:r>
                          </w:p>
                          <w:p w14:paraId="5EDB842B" w14:textId="77777777" w:rsidR="00EA10E9" w:rsidRDefault="00182249" w:rsidP="00787C7D">
                            <w:pPr>
                              <w:ind w:left="480" w:hangingChars="200" w:hanging="480"/>
                              <w:rPr>
                                <w:sz w:val="24"/>
                                <w:szCs w:val="24"/>
                              </w:rPr>
                            </w:pPr>
                            <w:r w:rsidRPr="0018421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="00EA10E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　　　　　　　　　　　　　　</w:t>
                            </w:r>
                            <w:r w:rsidRPr="0018421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毎年４月に一色区内を練り歩き、区内に</w:t>
                            </w:r>
                          </w:p>
                          <w:p w14:paraId="266A5A36" w14:textId="77777777" w:rsidR="003479B0" w:rsidRDefault="00182249" w:rsidP="00EA10E9">
                            <w:pPr>
                              <w:ind w:leftChars="200" w:left="420" w:firstLineChars="1600" w:firstLine="3840"/>
                              <w:rPr>
                                <w:sz w:val="24"/>
                                <w:szCs w:val="24"/>
                              </w:rPr>
                            </w:pPr>
                            <w:r w:rsidRPr="0018421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お住まいの皆</w:t>
                            </w:r>
                            <w:r w:rsidR="003479B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さま</w:t>
                            </w:r>
                            <w:r w:rsidRPr="0018421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D462F3" w:rsidRPr="0018421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健康と繁栄を願い伝統</w:t>
                            </w:r>
                          </w:p>
                          <w:p w14:paraId="5913955E" w14:textId="77777777" w:rsidR="00182249" w:rsidRDefault="00D462F3" w:rsidP="00EA10E9">
                            <w:pPr>
                              <w:ind w:leftChars="200" w:left="420" w:firstLineChars="1600" w:firstLine="3840"/>
                              <w:rPr>
                                <w:sz w:val="24"/>
                                <w:szCs w:val="24"/>
                              </w:rPr>
                            </w:pPr>
                            <w:r w:rsidRPr="0018421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の獅子舞を披露します。</w:t>
                            </w:r>
                          </w:p>
                          <w:p w14:paraId="5F56297D" w14:textId="77777777" w:rsidR="00787C7D" w:rsidRPr="00787C7D" w:rsidRDefault="00787C7D" w:rsidP="00787C7D">
                            <w:pPr>
                              <w:ind w:leftChars="200" w:left="42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782814C" w14:textId="77777777" w:rsidR="00182249" w:rsidRPr="00292CD8" w:rsidRDefault="00D462F3" w:rsidP="003479B0">
                            <w:pPr>
                              <w:ind w:firstLineChars="700" w:firstLine="1687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92CD8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※　</w:t>
                            </w:r>
                            <w:r w:rsidR="00182249" w:rsidRPr="00292CD8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一色</w:t>
                            </w:r>
                            <w:r w:rsidR="00366C3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区民</w:t>
                            </w:r>
                            <w:r w:rsidR="00182249" w:rsidRPr="00292CD8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夏祭り</w:t>
                            </w:r>
                          </w:p>
                          <w:p w14:paraId="34A6EEC4" w14:textId="77777777" w:rsidR="00F74785" w:rsidRDefault="00D462F3" w:rsidP="00F74785">
                            <w:pPr>
                              <w:ind w:leftChars="100" w:left="450" w:hangingChars="100" w:hanging="240"/>
                              <w:rPr>
                                <w:sz w:val="24"/>
                                <w:szCs w:val="24"/>
                              </w:rPr>
                            </w:pPr>
                            <w:r w:rsidRPr="0018421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F747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  <w:r w:rsidR="003479B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18421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毎年８月に一色神社境内を会場に</w:t>
                            </w:r>
                            <w:r w:rsidR="00F747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区民</w:t>
                            </w:r>
                            <w:r w:rsidR="00184214" w:rsidRPr="0018421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夏</w:t>
                            </w:r>
                          </w:p>
                          <w:p w14:paraId="0322AADA" w14:textId="77777777" w:rsidR="00F74785" w:rsidRDefault="00184214" w:rsidP="003479B0">
                            <w:pPr>
                              <w:ind w:firstLineChars="800" w:firstLine="1920"/>
                              <w:rPr>
                                <w:sz w:val="24"/>
                                <w:szCs w:val="24"/>
                              </w:rPr>
                            </w:pPr>
                            <w:r w:rsidRPr="0018421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祭りが開催されます。</w:t>
                            </w:r>
                            <w:r w:rsidR="00D462F3" w:rsidRPr="0018421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人形劇をはじめ、</w:t>
                            </w:r>
                            <w:r w:rsidR="00F747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楽</w:t>
                            </w:r>
                          </w:p>
                          <w:p w14:paraId="640111E9" w14:textId="77777777" w:rsidR="00D462F3" w:rsidRPr="00184214" w:rsidRDefault="00F74785" w:rsidP="003479B0">
                            <w:pPr>
                              <w:ind w:firstLineChars="800" w:firstLine="19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しい催しで真夏の</w:t>
                            </w:r>
                            <w:r w:rsidR="00787C7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一日を過ごします。</w:t>
                            </w:r>
                          </w:p>
                          <w:p w14:paraId="1818F1A3" w14:textId="77777777" w:rsidR="00182249" w:rsidRPr="00F74785" w:rsidRDefault="0018224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FFACA77" w14:textId="77777777" w:rsidR="00EA10E9" w:rsidRDefault="00EA10E9" w:rsidP="00EA10E9">
                            <w:pPr>
                              <w:ind w:firstLineChars="1400" w:firstLine="3373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335FF50" w14:textId="77777777" w:rsidR="00182249" w:rsidRPr="00292CD8" w:rsidRDefault="00D462F3" w:rsidP="00EA10E9">
                            <w:pPr>
                              <w:ind w:firstLineChars="1600" w:firstLine="3855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92CD8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※　</w:t>
                            </w:r>
                            <w:r w:rsidR="00182249" w:rsidRPr="00292CD8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一色秋まつり</w:t>
                            </w:r>
                          </w:p>
                          <w:p w14:paraId="69906FDC" w14:textId="77777777" w:rsidR="00EA10E9" w:rsidRDefault="00D462F3" w:rsidP="00184214">
                            <w:pPr>
                              <w:ind w:leftChars="100" w:left="450" w:hangingChars="100" w:hanging="240"/>
                              <w:rPr>
                                <w:sz w:val="24"/>
                                <w:szCs w:val="24"/>
                              </w:rPr>
                            </w:pPr>
                            <w:r w:rsidRPr="0018421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EA10E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　　　　　　　　　　　</w:t>
                            </w:r>
                            <w:r w:rsidRPr="0018421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EA10E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18421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毎年１０月に区内を神輿が練り歩き、区内の平安と</w:t>
                            </w:r>
                          </w:p>
                          <w:p w14:paraId="652035EB" w14:textId="77777777" w:rsidR="00EA10E9" w:rsidRDefault="00D462F3" w:rsidP="00EA10E9">
                            <w:pPr>
                              <w:ind w:leftChars="200" w:left="420" w:firstLineChars="1500" w:firstLine="3600"/>
                              <w:rPr>
                                <w:sz w:val="24"/>
                                <w:szCs w:val="24"/>
                              </w:rPr>
                            </w:pPr>
                            <w:r w:rsidRPr="0018421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区民の</w:t>
                            </w:r>
                            <w:r w:rsidR="00292CD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繁栄を願います。一つの神輿を担ぐことにより、</w:t>
                            </w:r>
                          </w:p>
                          <w:p w14:paraId="1FC160E6" w14:textId="77777777" w:rsidR="00D462F3" w:rsidRPr="00184214" w:rsidRDefault="00292CD8" w:rsidP="00EA10E9">
                            <w:pPr>
                              <w:ind w:leftChars="200" w:left="420" w:firstLineChars="1500" w:firstLine="360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区民の</w:t>
                            </w:r>
                            <w:r w:rsidR="00D462F3" w:rsidRPr="0018421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連帯の和を広めます</w:t>
                            </w:r>
                            <w:r w:rsidR="00184214" w:rsidRPr="0018421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58AF19F1" w14:textId="77777777" w:rsidR="00182249" w:rsidRPr="00184214" w:rsidRDefault="0018224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08309D7" w14:textId="77777777" w:rsidR="00EA10E9" w:rsidRDefault="00EA10E9" w:rsidP="00292CD8">
                            <w:pPr>
                              <w:ind w:firstLineChars="100" w:firstLine="241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E1D6E66" w14:textId="77777777" w:rsidR="00182249" w:rsidRPr="00292CD8" w:rsidRDefault="00D462F3" w:rsidP="00EA1197">
                            <w:pPr>
                              <w:ind w:firstLineChars="600" w:firstLine="1446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92CD8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※　</w:t>
                            </w:r>
                            <w:r w:rsidR="00182249" w:rsidRPr="00292CD8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除夜の竹宵</w:t>
                            </w:r>
                          </w:p>
                          <w:p w14:paraId="5A210B1B" w14:textId="77777777" w:rsidR="00EA1197" w:rsidRDefault="00D462F3" w:rsidP="00EA10E9">
                            <w:pPr>
                              <w:ind w:left="480" w:hangingChars="200" w:hanging="480"/>
                              <w:rPr>
                                <w:sz w:val="24"/>
                                <w:szCs w:val="24"/>
                              </w:rPr>
                            </w:pPr>
                            <w:r w:rsidRPr="00184214">
                              <w:rPr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="00EA1197">
                              <w:rPr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  <w:r w:rsidR="00184214">
                              <w:rPr>
                                <w:sz w:val="24"/>
                                <w:szCs w:val="24"/>
                              </w:rPr>
                              <w:t>大晦日に</w:t>
                            </w:r>
                            <w:r w:rsidRPr="00184214">
                              <w:rPr>
                                <w:sz w:val="24"/>
                                <w:szCs w:val="24"/>
                              </w:rPr>
                              <w:t>竹の灯篭を一色神社に飾り、</w:t>
                            </w:r>
                            <w:r w:rsidR="00787C7D" w:rsidRPr="00184214">
                              <w:rPr>
                                <w:sz w:val="24"/>
                                <w:szCs w:val="24"/>
                              </w:rPr>
                              <w:t>幻想的</w:t>
                            </w:r>
                          </w:p>
                          <w:p w14:paraId="40B3F2A9" w14:textId="77777777" w:rsidR="00EA1197" w:rsidRDefault="00787C7D" w:rsidP="00EA1197">
                            <w:pPr>
                              <w:ind w:leftChars="200" w:left="420" w:firstLineChars="400" w:firstLine="960"/>
                              <w:rPr>
                                <w:sz w:val="24"/>
                                <w:szCs w:val="24"/>
                              </w:rPr>
                            </w:pPr>
                            <w:r w:rsidRPr="00184214">
                              <w:rPr>
                                <w:sz w:val="24"/>
                                <w:szCs w:val="24"/>
                              </w:rPr>
                              <w:t>な</w:t>
                            </w:r>
                            <w:r w:rsidR="00EA1197">
                              <w:rPr>
                                <w:sz w:val="24"/>
                                <w:szCs w:val="24"/>
                              </w:rPr>
                              <w:t>２年</w:t>
                            </w:r>
                            <w:r w:rsidR="008504A1">
                              <w:rPr>
                                <w:sz w:val="24"/>
                                <w:szCs w:val="24"/>
                              </w:rPr>
                              <w:t>参り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を</w:t>
                            </w:r>
                            <w:r w:rsidR="00EA10E9">
                              <w:rPr>
                                <w:sz w:val="24"/>
                                <w:szCs w:val="24"/>
                              </w:rPr>
                              <w:t>演出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します</w:t>
                            </w:r>
                            <w:r w:rsidR="00184214" w:rsidRPr="00184214">
                              <w:rPr>
                                <w:sz w:val="24"/>
                                <w:szCs w:val="24"/>
                              </w:rPr>
                              <w:t>。一色区外からも多く</w:t>
                            </w:r>
                          </w:p>
                          <w:p w14:paraId="52710DCB" w14:textId="77777777" w:rsidR="00182249" w:rsidRPr="00184214" w:rsidRDefault="00184214" w:rsidP="00EA1197">
                            <w:pPr>
                              <w:ind w:leftChars="200" w:left="420" w:firstLineChars="400" w:firstLine="960"/>
                              <w:rPr>
                                <w:sz w:val="24"/>
                                <w:szCs w:val="24"/>
                              </w:rPr>
                            </w:pPr>
                            <w:r w:rsidRPr="00184214">
                              <w:rPr>
                                <w:sz w:val="24"/>
                                <w:szCs w:val="24"/>
                              </w:rPr>
                              <w:t>の人が訪れ、賑やかに新年を迎えています。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43293" id="AutoShape 5" o:spid="_x0000_s1032" type="#_x0000_t61" style="position:absolute;left:0;text-align:left;margin-left:-53.55pt;margin-top:4.25pt;width:535.5pt;height:463.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lMkWAIAAK0EAAAOAAAAZHJzL2Uyb0RvYy54bWysVG1v0zAQ/o7Ef7D8fUsampJGS6epYwhp&#10;wMTgB7i2kxj8hu02Hb+es5OWDPiE8AfLlzs/99w9vlxdH5VEB+68MLrBi8scI66pYUJ3Df7y+e6i&#10;wsgHohmRRvMGP3GPrzcvX1wNtuaF6Y1k3CEA0b4ebIP7EGydZZ72XBF/aSzX4GyNUySA6bqMOTIA&#10;upJZkeerbDCOWWco9x6+3o5OvEn4bctp+Ni2ngckGwzcQtpd2ndxzzZXpO4csb2gEw3yDywUERqS&#10;nqFuSSBo78QfUEpQZ7xpwyU1KjNtKyhPNUA1i/y3ah57YnmqBZrj7blN/v/B0g+HB4cEa3DxCiNN&#10;FGh0sw8mpUZl7M9gfQ1hj/bBxQq9vTf0m0fabHuiO37jnBl6ThiwWsT47NmFaHi4inbDe8MAnQB6&#10;atWxdSoCQhPQMSnydFaEHwOi8HFV5XlVgnAUfGVVrZZgxBykPl23zoe33CgUDw0eOOv4J9B9S6Q0&#10;+5BSkcO9D0keNtVI2NcFRq2SoPaBSHRRrNbL9fQcZkHFs6BlWSzHGkk9YQKTE4PUHSMFuxNSJsN1&#10;u610CBI0+C6tibyfh0mNhgavy6JMZJ/5/BwiT+tvEEoEGCMpVIOhY7DGSqIsbzRLjzwQIcczUJZ6&#10;0ilKM0ocjrtjegireDfKtjPsCYRzZpwamHI49Mb9wGiAiWmw/74njmMk32kQ//WyWJcwYsmoqjWo&#10;5uaO3cxBNAWgBgeMxuM2jEO5t050PeRZpF5oEx9jK8LpXY2cJvIwE+kpTPMbh25up6hff5nNTwAA&#10;AP//AwBQSwMEFAAGAAgAAAAhAAOUInPeAAAACgEAAA8AAABkcnMvZG93bnJldi54bWxMj91Og0AQ&#10;Ru9NfIfNmHhj2oUSsEWWxpj0ViP1AabsCMT9IeyWUp/e8UrvZjIn35yv2i/WiJmmMHinIF0nIMi1&#10;Xg+uU/BxPKy2IEJEp9F4RwquFGBf395UWGp/ce80N7ETHOJCiQr6GMdSytD2ZDGs/UiOb59+shh5&#10;nTqpJ7xwuDVykySFtDg4/tDjSC89tV/N2SowhBav3n4X2etDszkUb23jZ6Xu75bnJxCRlvgHw68+&#10;q0PNTid/djoIo2CVJo8pswq2OQgGdkW2A3HiIctzkHUl/1eofwAAAP//AwBQSwECLQAUAAYACAAA&#10;ACEAtoM4kv4AAADhAQAAEwAAAAAAAAAAAAAAAAAAAAAAW0NvbnRlbnRfVHlwZXNdLnhtbFBLAQIt&#10;ABQABgAIAAAAIQA4/SH/1gAAAJQBAAALAAAAAAAAAAAAAAAAAC8BAABfcmVscy8ucmVsc1BLAQIt&#10;ABQABgAIAAAAIQDVolMkWAIAAK0EAAAOAAAAAAAAAAAAAAAAAC4CAABkcnMvZTJvRG9jLnhtbFBL&#10;AQItABQABgAIAAAAIQADlCJz3gAAAAoBAAAPAAAAAAAAAAAAAAAAALIEAABkcnMvZG93bnJldi54&#10;bWxQSwUGAAAAAAQABADzAAAAvQUAAAAA&#10;" adj="4979,1028">
                <v:textbox inset="5.85pt,.7pt,5.85pt,.7pt">
                  <w:txbxContent>
                    <w:p w14:paraId="03E4221A" w14:textId="77777777" w:rsidR="00787C7D" w:rsidRDefault="00787C7D" w:rsidP="00184214">
                      <w:pPr>
                        <w:jc w:val="center"/>
                        <w:rPr>
                          <w:w w:val="150"/>
                          <w:sz w:val="28"/>
                          <w:szCs w:val="28"/>
                        </w:rPr>
                      </w:pPr>
                    </w:p>
                    <w:p w14:paraId="61FCF2EB" w14:textId="77777777" w:rsidR="00182249" w:rsidRPr="00031095" w:rsidRDefault="001B5B76" w:rsidP="00184214">
                      <w:pPr>
                        <w:jc w:val="center"/>
                        <w:rPr>
                          <w:color w:val="76923C" w:themeColor="accent3" w:themeShade="BF"/>
                          <w:w w:val="150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w w:val="150"/>
                          <w:sz w:val="28"/>
                          <w:szCs w:val="28"/>
                        </w:rPr>
                        <w:t xml:space="preserve">　　　　</w:t>
                      </w:r>
                      <w:r w:rsidR="00182249" w:rsidRPr="00031095">
                        <w:rPr>
                          <w:color w:val="76923C" w:themeColor="accent3" w:themeShade="BF"/>
                          <w:w w:val="150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一色の</w:t>
                      </w:r>
                      <w:r w:rsidR="00184214" w:rsidRPr="00031095">
                        <w:rPr>
                          <w:color w:val="76923C" w:themeColor="accent3" w:themeShade="BF"/>
                          <w:w w:val="150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四</w:t>
                      </w:r>
                      <w:r w:rsidR="00182249" w:rsidRPr="00031095">
                        <w:rPr>
                          <w:color w:val="76923C" w:themeColor="accent3" w:themeShade="BF"/>
                          <w:w w:val="150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大祭り</w:t>
                      </w:r>
                    </w:p>
                    <w:p w14:paraId="40001968" w14:textId="77777777" w:rsidR="00182249" w:rsidRPr="00292CD8" w:rsidRDefault="00182249" w:rsidP="00EA10E9">
                      <w:pPr>
                        <w:ind w:firstLineChars="1500" w:firstLine="3614"/>
                        <w:rPr>
                          <w:b/>
                          <w:sz w:val="24"/>
                          <w:szCs w:val="24"/>
                        </w:rPr>
                      </w:pPr>
                      <w:r w:rsidRPr="00292CD8">
                        <w:rPr>
                          <w:rFonts w:hint="eastAsia"/>
                          <w:b/>
                          <w:sz w:val="24"/>
                          <w:szCs w:val="24"/>
                        </w:rPr>
                        <w:t>※　一色の獅子舞</w:t>
                      </w:r>
                    </w:p>
                    <w:p w14:paraId="5EDB842B" w14:textId="77777777" w:rsidR="00EA10E9" w:rsidRDefault="00182249" w:rsidP="00787C7D">
                      <w:pPr>
                        <w:ind w:left="480" w:hangingChars="200" w:hanging="480"/>
                        <w:rPr>
                          <w:sz w:val="24"/>
                          <w:szCs w:val="24"/>
                        </w:rPr>
                      </w:pPr>
                      <w:r w:rsidRPr="00184214">
                        <w:rPr>
                          <w:rFonts w:hint="eastAsia"/>
                          <w:sz w:val="24"/>
                          <w:szCs w:val="24"/>
                        </w:rPr>
                        <w:t xml:space="preserve">　　　</w:t>
                      </w:r>
                      <w:r w:rsidR="00EA10E9">
                        <w:rPr>
                          <w:rFonts w:hint="eastAsia"/>
                          <w:sz w:val="24"/>
                          <w:szCs w:val="24"/>
                        </w:rPr>
                        <w:t xml:space="preserve">　　　　　　　　　　　　　　　　</w:t>
                      </w:r>
                      <w:r w:rsidRPr="00184214">
                        <w:rPr>
                          <w:rFonts w:hint="eastAsia"/>
                          <w:sz w:val="24"/>
                          <w:szCs w:val="24"/>
                        </w:rPr>
                        <w:t>毎年４月に一色区内を練り歩き、区内に</w:t>
                      </w:r>
                    </w:p>
                    <w:p w14:paraId="266A5A36" w14:textId="77777777" w:rsidR="003479B0" w:rsidRDefault="00182249" w:rsidP="00EA10E9">
                      <w:pPr>
                        <w:ind w:leftChars="200" w:left="420" w:firstLineChars="1600" w:firstLine="3840"/>
                        <w:rPr>
                          <w:sz w:val="24"/>
                          <w:szCs w:val="24"/>
                        </w:rPr>
                      </w:pPr>
                      <w:r w:rsidRPr="00184214">
                        <w:rPr>
                          <w:rFonts w:hint="eastAsia"/>
                          <w:sz w:val="24"/>
                          <w:szCs w:val="24"/>
                        </w:rPr>
                        <w:t>お住まいの皆</w:t>
                      </w:r>
                      <w:r w:rsidR="003479B0">
                        <w:rPr>
                          <w:rFonts w:hint="eastAsia"/>
                          <w:sz w:val="24"/>
                          <w:szCs w:val="24"/>
                        </w:rPr>
                        <w:t>さま</w:t>
                      </w:r>
                      <w:r w:rsidRPr="00184214">
                        <w:rPr>
                          <w:rFonts w:hint="eastAsia"/>
                          <w:sz w:val="24"/>
                          <w:szCs w:val="24"/>
                        </w:rPr>
                        <w:t>の</w:t>
                      </w:r>
                      <w:r w:rsidR="00D462F3" w:rsidRPr="00184214">
                        <w:rPr>
                          <w:rFonts w:hint="eastAsia"/>
                          <w:sz w:val="24"/>
                          <w:szCs w:val="24"/>
                        </w:rPr>
                        <w:t>健康と繁栄を願い伝統</w:t>
                      </w:r>
                    </w:p>
                    <w:p w14:paraId="5913955E" w14:textId="77777777" w:rsidR="00182249" w:rsidRDefault="00D462F3" w:rsidP="00EA10E9">
                      <w:pPr>
                        <w:ind w:leftChars="200" w:left="420" w:firstLineChars="1600" w:firstLine="3840"/>
                        <w:rPr>
                          <w:sz w:val="24"/>
                          <w:szCs w:val="24"/>
                        </w:rPr>
                      </w:pPr>
                      <w:r w:rsidRPr="00184214">
                        <w:rPr>
                          <w:rFonts w:hint="eastAsia"/>
                          <w:sz w:val="24"/>
                          <w:szCs w:val="24"/>
                        </w:rPr>
                        <w:t>の獅子舞を披露します。</w:t>
                      </w:r>
                    </w:p>
                    <w:p w14:paraId="5F56297D" w14:textId="77777777" w:rsidR="00787C7D" w:rsidRPr="00787C7D" w:rsidRDefault="00787C7D" w:rsidP="00787C7D">
                      <w:pPr>
                        <w:ind w:leftChars="200" w:left="420"/>
                        <w:rPr>
                          <w:sz w:val="24"/>
                          <w:szCs w:val="24"/>
                        </w:rPr>
                      </w:pPr>
                    </w:p>
                    <w:p w14:paraId="0782814C" w14:textId="77777777" w:rsidR="00182249" w:rsidRPr="00292CD8" w:rsidRDefault="00D462F3" w:rsidP="003479B0">
                      <w:pPr>
                        <w:ind w:firstLineChars="700" w:firstLine="1687"/>
                        <w:rPr>
                          <w:b/>
                          <w:sz w:val="24"/>
                          <w:szCs w:val="24"/>
                        </w:rPr>
                      </w:pPr>
                      <w:r w:rsidRPr="00292CD8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※　</w:t>
                      </w:r>
                      <w:r w:rsidR="00182249" w:rsidRPr="00292CD8">
                        <w:rPr>
                          <w:rFonts w:hint="eastAsia"/>
                          <w:b/>
                          <w:sz w:val="24"/>
                          <w:szCs w:val="24"/>
                        </w:rPr>
                        <w:t>一色</w:t>
                      </w:r>
                      <w:r w:rsidR="00366C3A">
                        <w:rPr>
                          <w:rFonts w:hint="eastAsia"/>
                          <w:b/>
                          <w:sz w:val="24"/>
                          <w:szCs w:val="24"/>
                        </w:rPr>
                        <w:t>区民</w:t>
                      </w:r>
                      <w:r w:rsidR="00182249" w:rsidRPr="00292CD8">
                        <w:rPr>
                          <w:rFonts w:hint="eastAsia"/>
                          <w:b/>
                          <w:sz w:val="24"/>
                          <w:szCs w:val="24"/>
                        </w:rPr>
                        <w:t>夏祭り</w:t>
                      </w:r>
                    </w:p>
                    <w:p w14:paraId="34A6EEC4" w14:textId="77777777" w:rsidR="00F74785" w:rsidRDefault="00D462F3" w:rsidP="00F74785">
                      <w:pPr>
                        <w:ind w:leftChars="100" w:left="450" w:hangingChars="100" w:hanging="240"/>
                        <w:rPr>
                          <w:sz w:val="24"/>
                          <w:szCs w:val="24"/>
                        </w:rPr>
                      </w:pPr>
                      <w:r w:rsidRPr="00184214"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 w:rsidR="00F74785">
                        <w:rPr>
                          <w:rFonts w:hint="eastAsia"/>
                          <w:sz w:val="24"/>
                          <w:szCs w:val="24"/>
                        </w:rPr>
                        <w:t xml:space="preserve">　　　　　</w:t>
                      </w:r>
                      <w:r w:rsidR="003479B0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Pr="00184214">
                        <w:rPr>
                          <w:rFonts w:hint="eastAsia"/>
                          <w:sz w:val="24"/>
                          <w:szCs w:val="24"/>
                        </w:rPr>
                        <w:t>毎年８月に一色神社境内を会場に</w:t>
                      </w:r>
                      <w:r w:rsidR="00F74785">
                        <w:rPr>
                          <w:rFonts w:hint="eastAsia"/>
                          <w:sz w:val="24"/>
                          <w:szCs w:val="24"/>
                        </w:rPr>
                        <w:t>区民</w:t>
                      </w:r>
                      <w:r w:rsidR="00184214" w:rsidRPr="00184214">
                        <w:rPr>
                          <w:rFonts w:hint="eastAsia"/>
                          <w:sz w:val="24"/>
                          <w:szCs w:val="24"/>
                        </w:rPr>
                        <w:t>夏</w:t>
                      </w:r>
                    </w:p>
                    <w:p w14:paraId="0322AADA" w14:textId="77777777" w:rsidR="00F74785" w:rsidRDefault="00184214" w:rsidP="003479B0">
                      <w:pPr>
                        <w:ind w:firstLineChars="800" w:firstLine="1920"/>
                        <w:rPr>
                          <w:sz w:val="24"/>
                          <w:szCs w:val="24"/>
                        </w:rPr>
                      </w:pPr>
                      <w:r w:rsidRPr="00184214">
                        <w:rPr>
                          <w:rFonts w:hint="eastAsia"/>
                          <w:sz w:val="24"/>
                          <w:szCs w:val="24"/>
                        </w:rPr>
                        <w:t>祭りが開催されます。</w:t>
                      </w:r>
                      <w:r w:rsidR="00D462F3" w:rsidRPr="00184214">
                        <w:rPr>
                          <w:rFonts w:hint="eastAsia"/>
                          <w:sz w:val="24"/>
                          <w:szCs w:val="24"/>
                        </w:rPr>
                        <w:t>人形劇をはじめ、</w:t>
                      </w:r>
                      <w:r w:rsidR="00F74785">
                        <w:rPr>
                          <w:rFonts w:hint="eastAsia"/>
                          <w:sz w:val="24"/>
                          <w:szCs w:val="24"/>
                        </w:rPr>
                        <w:t>楽</w:t>
                      </w:r>
                    </w:p>
                    <w:p w14:paraId="640111E9" w14:textId="77777777" w:rsidR="00D462F3" w:rsidRPr="00184214" w:rsidRDefault="00F74785" w:rsidP="003479B0">
                      <w:pPr>
                        <w:ind w:firstLineChars="800" w:firstLine="19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しい催しで真夏の</w:t>
                      </w:r>
                      <w:r w:rsidR="00787C7D">
                        <w:rPr>
                          <w:rFonts w:hint="eastAsia"/>
                          <w:sz w:val="24"/>
                          <w:szCs w:val="24"/>
                        </w:rPr>
                        <w:t>一日を過ごします。</w:t>
                      </w:r>
                    </w:p>
                    <w:p w14:paraId="1818F1A3" w14:textId="77777777" w:rsidR="00182249" w:rsidRPr="00F74785" w:rsidRDefault="00182249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FFACA77" w14:textId="77777777" w:rsidR="00EA10E9" w:rsidRDefault="00EA10E9" w:rsidP="00EA10E9">
                      <w:pPr>
                        <w:ind w:firstLineChars="1400" w:firstLine="3373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2335FF50" w14:textId="77777777" w:rsidR="00182249" w:rsidRPr="00292CD8" w:rsidRDefault="00D462F3" w:rsidP="00EA10E9">
                      <w:pPr>
                        <w:ind w:firstLineChars="1600" w:firstLine="3855"/>
                        <w:rPr>
                          <w:b/>
                          <w:sz w:val="24"/>
                          <w:szCs w:val="24"/>
                        </w:rPr>
                      </w:pPr>
                      <w:r w:rsidRPr="00292CD8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※　</w:t>
                      </w:r>
                      <w:r w:rsidR="00182249" w:rsidRPr="00292CD8">
                        <w:rPr>
                          <w:rFonts w:hint="eastAsia"/>
                          <w:b/>
                          <w:sz w:val="24"/>
                          <w:szCs w:val="24"/>
                        </w:rPr>
                        <w:t>一色秋まつり</w:t>
                      </w:r>
                    </w:p>
                    <w:p w14:paraId="69906FDC" w14:textId="77777777" w:rsidR="00EA10E9" w:rsidRDefault="00D462F3" w:rsidP="00184214">
                      <w:pPr>
                        <w:ind w:leftChars="100" w:left="450" w:hangingChars="100" w:hanging="240"/>
                        <w:rPr>
                          <w:sz w:val="24"/>
                          <w:szCs w:val="24"/>
                        </w:rPr>
                      </w:pPr>
                      <w:r w:rsidRPr="00184214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EA10E9">
                        <w:rPr>
                          <w:rFonts w:hint="eastAsia"/>
                          <w:sz w:val="24"/>
                          <w:szCs w:val="24"/>
                        </w:rPr>
                        <w:t xml:space="preserve">　　　　　　　　　　　　　</w:t>
                      </w:r>
                      <w:r w:rsidRPr="00184214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EA10E9"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 w:rsidRPr="00184214">
                        <w:rPr>
                          <w:rFonts w:hint="eastAsia"/>
                          <w:sz w:val="24"/>
                          <w:szCs w:val="24"/>
                        </w:rPr>
                        <w:t>毎年１０月に区内を神輿が練り歩き、区内の平安と</w:t>
                      </w:r>
                    </w:p>
                    <w:p w14:paraId="652035EB" w14:textId="77777777" w:rsidR="00EA10E9" w:rsidRDefault="00D462F3" w:rsidP="00EA10E9">
                      <w:pPr>
                        <w:ind w:leftChars="200" w:left="420" w:firstLineChars="1500" w:firstLine="3600"/>
                        <w:rPr>
                          <w:sz w:val="24"/>
                          <w:szCs w:val="24"/>
                        </w:rPr>
                      </w:pPr>
                      <w:r w:rsidRPr="00184214">
                        <w:rPr>
                          <w:rFonts w:hint="eastAsia"/>
                          <w:sz w:val="24"/>
                          <w:szCs w:val="24"/>
                        </w:rPr>
                        <w:t>区民の</w:t>
                      </w:r>
                      <w:r w:rsidR="00292CD8">
                        <w:rPr>
                          <w:rFonts w:hint="eastAsia"/>
                          <w:sz w:val="24"/>
                          <w:szCs w:val="24"/>
                        </w:rPr>
                        <w:t>繁栄を願います。一つの神輿を担ぐことにより、</w:t>
                      </w:r>
                    </w:p>
                    <w:p w14:paraId="1FC160E6" w14:textId="77777777" w:rsidR="00D462F3" w:rsidRPr="00184214" w:rsidRDefault="00292CD8" w:rsidP="00EA10E9">
                      <w:pPr>
                        <w:ind w:leftChars="200" w:left="420" w:firstLineChars="1500" w:firstLine="360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区民の</w:t>
                      </w:r>
                      <w:r w:rsidR="00D462F3" w:rsidRPr="00184214">
                        <w:rPr>
                          <w:rFonts w:hint="eastAsia"/>
                          <w:sz w:val="24"/>
                          <w:szCs w:val="24"/>
                        </w:rPr>
                        <w:t>連帯の和を広めます</w:t>
                      </w:r>
                      <w:r w:rsidR="00184214" w:rsidRPr="00184214">
                        <w:rPr>
                          <w:rFonts w:hint="eastAsia"/>
                          <w:sz w:val="24"/>
                          <w:szCs w:val="24"/>
                        </w:rPr>
                        <w:t>。</w:t>
                      </w:r>
                    </w:p>
                    <w:p w14:paraId="58AF19F1" w14:textId="77777777" w:rsidR="00182249" w:rsidRPr="00184214" w:rsidRDefault="00182249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08309D7" w14:textId="77777777" w:rsidR="00EA10E9" w:rsidRDefault="00EA10E9" w:rsidP="00292CD8">
                      <w:pPr>
                        <w:ind w:firstLineChars="100" w:firstLine="241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4E1D6E66" w14:textId="77777777" w:rsidR="00182249" w:rsidRPr="00292CD8" w:rsidRDefault="00D462F3" w:rsidP="00EA1197">
                      <w:pPr>
                        <w:ind w:firstLineChars="600" w:firstLine="1446"/>
                        <w:rPr>
                          <w:b/>
                          <w:sz w:val="24"/>
                          <w:szCs w:val="24"/>
                        </w:rPr>
                      </w:pPr>
                      <w:r w:rsidRPr="00292CD8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※　</w:t>
                      </w:r>
                      <w:r w:rsidR="00182249" w:rsidRPr="00292CD8">
                        <w:rPr>
                          <w:rFonts w:hint="eastAsia"/>
                          <w:b/>
                          <w:sz w:val="24"/>
                          <w:szCs w:val="24"/>
                        </w:rPr>
                        <w:t>除夜の竹宵</w:t>
                      </w:r>
                    </w:p>
                    <w:p w14:paraId="5A210B1B" w14:textId="77777777" w:rsidR="00EA1197" w:rsidRDefault="00D462F3" w:rsidP="00EA10E9">
                      <w:pPr>
                        <w:ind w:left="480" w:hangingChars="200" w:hanging="480"/>
                        <w:rPr>
                          <w:sz w:val="24"/>
                          <w:szCs w:val="24"/>
                        </w:rPr>
                      </w:pPr>
                      <w:r w:rsidRPr="00184214">
                        <w:rPr>
                          <w:sz w:val="24"/>
                          <w:szCs w:val="24"/>
                        </w:rPr>
                        <w:t xml:space="preserve">　　　</w:t>
                      </w:r>
                      <w:r w:rsidR="00EA1197">
                        <w:rPr>
                          <w:sz w:val="24"/>
                          <w:szCs w:val="24"/>
                        </w:rPr>
                        <w:t xml:space="preserve">　　　　</w:t>
                      </w:r>
                      <w:r w:rsidR="00184214">
                        <w:rPr>
                          <w:sz w:val="24"/>
                          <w:szCs w:val="24"/>
                        </w:rPr>
                        <w:t>大晦日に</w:t>
                      </w:r>
                      <w:r w:rsidRPr="00184214">
                        <w:rPr>
                          <w:sz w:val="24"/>
                          <w:szCs w:val="24"/>
                        </w:rPr>
                        <w:t>竹の灯篭を一色神社に飾り、</w:t>
                      </w:r>
                      <w:r w:rsidR="00787C7D" w:rsidRPr="00184214">
                        <w:rPr>
                          <w:sz w:val="24"/>
                          <w:szCs w:val="24"/>
                        </w:rPr>
                        <w:t>幻想的</w:t>
                      </w:r>
                    </w:p>
                    <w:p w14:paraId="40B3F2A9" w14:textId="77777777" w:rsidR="00EA1197" w:rsidRDefault="00787C7D" w:rsidP="00EA1197">
                      <w:pPr>
                        <w:ind w:leftChars="200" w:left="420" w:firstLineChars="400" w:firstLine="960"/>
                        <w:rPr>
                          <w:sz w:val="24"/>
                          <w:szCs w:val="24"/>
                        </w:rPr>
                      </w:pPr>
                      <w:r w:rsidRPr="00184214">
                        <w:rPr>
                          <w:sz w:val="24"/>
                          <w:szCs w:val="24"/>
                        </w:rPr>
                        <w:t>な</w:t>
                      </w:r>
                      <w:r w:rsidR="00EA1197">
                        <w:rPr>
                          <w:sz w:val="24"/>
                          <w:szCs w:val="24"/>
                        </w:rPr>
                        <w:t>２年</w:t>
                      </w:r>
                      <w:r w:rsidR="008504A1">
                        <w:rPr>
                          <w:sz w:val="24"/>
                          <w:szCs w:val="24"/>
                        </w:rPr>
                        <w:t>参り</w:t>
                      </w:r>
                      <w:r>
                        <w:rPr>
                          <w:sz w:val="24"/>
                          <w:szCs w:val="24"/>
                        </w:rPr>
                        <w:t>を</w:t>
                      </w:r>
                      <w:r w:rsidR="00EA10E9">
                        <w:rPr>
                          <w:sz w:val="24"/>
                          <w:szCs w:val="24"/>
                        </w:rPr>
                        <w:t>演出</w:t>
                      </w:r>
                      <w:r>
                        <w:rPr>
                          <w:sz w:val="24"/>
                          <w:szCs w:val="24"/>
                        </w:rPr>
                        <w:t>します</w:t>
                      </w:r>
                      <w:r w:rsidR="00184214" w:rsidRPr="00184214">
                        <w:rPr>
                          <w:sz w:val="24"/>
                          <w:szCs w:val="24"/>
                        </w:rPr>
                        <w:t>。一色区外からも多く</w:t>
                      </w:r>
                    </w:p>
                    <w:p w14:paraId="52710DCB" w14:textId="77777777" w:rsidR="00182249" w:rsidRPr="00184214" w:rsidRDefault="00184214" w:rsidP="00EA1197">
                      <w:pPr>
                        <w:ind w:leftChars="200" w:left="420" w:firstLineChars="400" w:firstLine="960"/>
                        <w:rPr>
                          <w:sz w:val="24"/>
                          <w:szCs w:val="24"/>
                        </w:rPr>
                      </w:pPr>
                      <w:r w:rsidRPr="00184214">
                        <w:rPr>
                          <w:sz w:val="24"/>
                          <w:szCs w:val="24"/>
                        </w:rPr>
                        <w:t>の人が訪れ、賑やかに新年を迎えています。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97392FA" w14:textId="77777777" w:rsidR="00292CD8" w:rsidRDefault="001B5B76">
      <w:r>
        <w:rPr>
          <w:rFonts w:hint="eastAsia"/>
          <w:noProof/>
        </w:rPr>
        <w:drawing>
          <wp:anchor distT="0" distB="0" distL="114300" distR="114300" simplePos="0" relativeHeight="251695104" behindDoc="0" locked="0" layoutInCell="1" allowOverlap="1" wp14:anchorId="33F4FD9B" wp14:editId="58B1F2BB">
            <wp:simplePos x="0" y="0"/>
            <wp:positionH relativeFrom="column">
              <wp:posOffset>-184785</wp:posOffset>
            </wp:positionH>
            <wp:positionV relativeFrom="paragraph">
              <wp:posOffset>34925</wp:posOffset>
            </wp:positionV>
            <wp:extent cx="1430802" cy="1514475"/>
            <wp:effectExtent l="19050" t="0" r="0" b="0"/>
            <wp:wrapNone/>
            <wp:docPr id="11" name="図 11" descr="E:\Temporary Internet Files\Content.Word\春祭り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Temporary Internet Files\Content.Word\春祭り２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802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41DA56EA" w14:textId="77777777" w:rsidR="00292CD8" w:rsidRDefault="00292CD8"/>
    <w:p w14:paraId="70451D88" w14:textId="77777777" w:rsidR="00292CD8" w:rsidRDefault="00292CD8"/>
    <w:p w14:paraId="268AD209" w14:textId="77777777" w:rsidR="00292CD8" w:rsidRDefault="00292CD8"/>
    <w:p w14:paraId="36A85ED7" w14:textId="77777777" w:rsidR="00292CD8" w:rsidRDefault="00292CD8"/>
    <w:p w14:paraId="744B2117" w14:textId="77777777" w:rsidR="00292CD8" w:rsidRDefault="001B5B76">
      <w:r>
        <w:rPr>
          <w:rFonts w:hint="eastAsia"/>
          <w:noProof/>
        </w:rPr>
        <w:drawing>
          <wp:anchor distT="0" distB="0" distL="114300" distR="114300" simplePos="0" relativeHeight="251693056" behindDoc="0" locked="0" layoutInCell="1" allowOverlap="1" wp14:anchorId="3DB9DE74" wp14:editId="1E97DEE9">
            <wp:simplePos x="0" y="0"/>
            <wp:positionH relativeFrom="column">
              <wp:posOffset>3815715</wp:posOffset>
            </wp:positionH>
            <wp:positionV relativeFrom="paragraph">
              <wp:posOffset>215900</wp:posOffset>
            </wp:positionV>
            <wp:extent cx="1562100" cy="1847850"/>
            <wp:effectExtent l="19050" t="0" r="0" b="0"/>
            <wp:wrapNone/>
            <wp:docPr id="8" name="図 5" descr="E:\Temporary Internet Files\Content.Word\コピー ～ DSCF7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Temporary Internet Files\Content.Word\コピー ～ DSCF77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01415809" w14:textId="77777777" w:rsidR="00292CD8" w:rsidRDefault="00292CD8"/>
    <w:p w14:paraId="42DAFB4E" w14:textId="77777777" w:rsidR="00292CD8" w:rsidRDefault="00292CD8"/>
    <w:p w14:paraId="65E7B55A" w14:textId="77777777" w:rsidR="00292CD8" w:rsidRDefault="00292CD8"/>
    <w:p w14:paraId="05253715" w14:textId="77777777" w:rsidR="00292CD8" w:rsidRDefault="00292CD8"/>
    <w:p w14:paraId="7FBEDDFE" w14:textId="77777777" w:rsidR="00292CD8" w:rsidRDefault="00292CD8"/>
    <w:p w14:paraId="58575069" w14:textId="77777777" w:rsidR="00292CD8" w:rsidRDefault="001B5B76">
      <w:r>
        <w:rPr>
          <w:rFonts w:hint="eastAsia"/>
          <w:noProof/>
        </w:rPr>
        <w:drawing>
          <wp:anchor distT="0" distB="0" distL="114300" distR="114300" simplePos="0" relativeHeight="251691008" behindDoc="0" locked="0" layoutInCell="1" allowOverlap="1" wp14:anchorId="434F5128" wp14:editId="54E9546E">
            <wp:simplePos x="0" y="0"/>
            <wp:positionH relativeFrom="column">
              <wp:posOffset>-413385</wp:posOffset>
            </wp:positionH>
            <wp:positionV relativeFrom="paragraph">
              <wp:posOffset>196850</wp:posOffset>
            </wp:positionV>
            <wp:extent cx="2095500" cy="1571625"/>
            <wp:effectExtent l="19050" t="0" r="0" b="0"/>
            <wp:wrapNone/>
            <wp:docPr id="6" name="図 1" descr="C:\Documents and Settings\本島　尚之\My Documents\My Pictures\一色区の写真令和元年度\DSCN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本島　尚之\My Documents\My Pictures\一色区の写真令和元年度\DSCN02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28B49ECB" w14:textId="77777777" w:rsidR="00292CD8" w:rsidRDefault="00292CD8"/>
    <w:p w14:paraId="343C92A3" w14:textId="77777777" w:rsidR="00292CD8" w:rsidRDefault="00292CD8"/>
    <w:p w14:paraId="12D2363C" w14:textId="77777777" w:rsidR="00292CD8" w:rsidRDefault="00292CD8"/>
    <w:p w14:paraId="2577460F" w14:textId="77777777" w:rsidR="00292CD8" w:rsidRDefault="00292CD8"/>
    <w:p w14:paraId="6BC77202" w14:textId="77777777" w:rsidR="00292CD8" w:rsidRDefault="00292CD8"/>
    <w:p w14:paraId="5D6D9848" w14:textId="77777777" w:rsidR="00292CD8" w:rsidRDefault="00292CD8"/>
    <w:p w14:paraId="5077EF2D" w14:textId="77777777" w:rsidR="00292CD8" w:rsidRDefault="00EA10E9">
      <w:r>
        <w:rPr>
          <w:rFonts w:hint="eastAsia"/>
          <w:noProof/>
        </w:rPr>
        <w:drawing>
          <wp:anchor distT="0" distB="0" distL="114300" distR="114300" simplePos="0" relativeHeight="251692032" behindDoc="0" locked="0" layoutInCell="1" allowOverlap="1" wp14:anchorId="1658E531" wp14:editId="6B5D4B7C">
            <wp:simplePos x="0" y="0"/>
            <wp:positionH relativeFrom="column">
              <wp:posOffset>3625215</wp:posOffset>
            </wp:positionH>
            <wp:positionV relativeFrom="paragraph">
              <wp:posOffset>92075</wp:posOffset>
            </wp:positionV>
            <wp:extent cx="2106930" cy="1409700"/>
            <wp:effectExtent l="19050" t="0" r="7620" b="0"/>
            <wp:wrapNone/>
            <wp:docPr id="7" name="図 2" descr="E:\Temporary Internet Files\Content.Word\竹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emporary Internet Files\Content.Word\竹宵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241F7634" w14:textId="77777777" w:rsidR="00292CD8" w:rsidRDefault="00292CD8"/>
    <w:p w14:paraId="66066F19" w14:textId="77777777" w:rsidR="00292CD8" w:rsidRDefault="00292CD8"/>
    <w:p w14:paraId="1FE0F37E" w14:textId="57E384F3" w:rsidR="00292CD8" w:rsidRDefault="00292CD8"/>
    <w:p w14:paraId="72A3B4FF" w14:textId="77777777" w:rsidR="008E154B" w:rsidRPr="00085577" w:rsidRDefault="00383514">
      <w:pPr>
        <w:rPr>
          <w:b/>
          <w:bCs/>
          <w:sz w:val="40"/>
          <w:szCs w:val="40"/>
        </w:rPr>
      </w:pPr>
      <w:r w:rsidRPr="00085577">
        <w:rPr>
          <w:rFonts w:hint="eastAsia"/>
          <w:b/>
          <w:bCs/>
          <w:sz w:val="40"/>
          <w:szCs w:val="40"/>
        </w:rPr>
        <w:lastRenderedPageBreak/>
        <w:t>一色公民館</w:t>
      </w:r>
      <w:r w:rsidR="008E154B" w:rsidRPr="00085577">
        <w:rPr>
          <w:rFonts w:hint="eastAsia"/>
          <w:b/>
          <w:bCs/>
          <w:sz w:val="40"/>
          <w:szCs w:val="40"/>
        </w:rPr>
        <w:t>では</w:t>
      </w:r>
    </w:p>
    <w:p w14:paraId="4E7051D1" w14:textId="704C9C74" w:rsidR="00383514" w:rsidRDefault="00383514" w:rsidP="008E154B">
      <w:pPr>
        <w:ind w:firstLineChars="100" w:firstLine="281"/>
        <w:rPr>
          <w:sz w:val="28"/>
          <w:szCs w:val="28"/>
        </w:rPr>
      </w:pPr>
      <w:r w:rsidRPr="00085577">
        <w:rPr>
          <w:rFonts w:hint="eastAsia"/>
          <w:b/>
          <w:bCs/>
          <w:sz w:val="28"/>
          <w:szCs w:val="28"/>
        </w:rPr>
        <w:t>【広げよう交流の和・楽しもう一色】</w:t>
      </w:r>
      <w:r>
        <w:rPr>
          <w:rFonts w:hint="eastAsia"/>
          <w:sz w:val="28"/>
          <w:szCs w:val="28"/>
        </w:rPr>
        <w:t>をテーマに</w:t>
      </w:r>
      <w:r w:rsidR="008E154B">
        <w:rPr>
          <w:rFonts w:hint="eastAsia"/>
          <w:sz w:val="28"/>
          <w:szCs w:val="28"/>
        </w:rPr>
        <w:t>、文化部を中心に</w:t>
      </w:r>
    </w:p>
    <w:p w14:paraId="11381BC8" w14:textId="182A40CE" w:rsidR="0000062B" w:rsidRDefault="008E154B" w:rsidP="00A6601A">
      <w:pPr>
        <w:ind w:leftChars="100" w:left="490" w:hangingChars="100" w:hanging="28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「井水の恵み・農業塾」事業を年間通して、野菜作りをおこなっています</w:t>
      </w:r>
      <w:r w:rsidR="00F82C21">
        <w:rPr>
          <w:rFonts w:hint="eastAsia"/>
          <w:sz w:val="28"/>
          <w:szCs w:val="28"/>
        </w:rPr>
        <w:t>。</w:t>
      </w:r>
    </w:p>
    <w:p w14:paraId="31DF0870" w14:textId="1986EBC5" w:rsidR="00F05776" w:rsidRDefault="00F05776" w:rsidP="008E154B">
      <w:pPr>
        <w:ind w:leftChars="100" w:left="490" w:hangingChars="100" w:hanging="280"/>
        <w:rPr>
          <w:sz w:val="28"/>
          <w:szCs w:val="28"/>
        </w:rPr>
      </w:pPr>
    </w:p>
    <w:p w14:paraId="24100D8E" w14:textId="2804D16A" w:rsidR="00F05776" w:rsidRDefault="008207F2" w:rsidP="008E154B">
      <w:pPr>
        <w:ind w:leftChars="100" w:left="490" w:hangingChars="100" w:hanging="28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ED85B7D" wp14:editId="5BE29A49">
                <wp:simplePos x="0" y="0"/>
                <wp:positionH relativeFrom="margin">
                  <wp:align>right</wp:align>
                </wp:positionH>
                <wp:positionV relativeFrom="paragraph">
                  <wp:posOffset>45527</wp:posOffset>
                </wp:positionV>
                <wp:extent cx="2098675" cy="1509616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675" cy="15096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0E366E" w14:textId="77777777" w:rsidR="008207F2" w:rsidRDefault="008207F2" w:rsidP="008207F2">
                            <w:pPr>
                              <w:pStyle w:val="aa"/>
                            </w:pPr>
                          </w:p>
                          <w:p w14:paraId="4B736AD9" w14:textId="2AC89BD0" w:rsidR="00A6601A" w:rsidRDefault="00F82C21" w:rsidP="008207F2">
                            <w:pPr>
                              <w:pStyle w:val="aa"/>
                            </w:pPr>
                            <w:r>
                              <w:rPr>
                                <w:rFonts w:hint="eastAsia"/>
                              </w:rPr>
                              <w:t>春には、じゃがいも、</w:t>
                            </w:r>
                          </w:p>
                          <w:p w14:paraId="6099F395" w14:textId="0B8E5177" w:rsidR="00F82C21" w:rsidRPr="00F82C21" w:rsidRDefault="00F82C21" w:rsidP="008207F2">
                            <w:pPr>
                              <w:pStyle w:val="aa"/>
                            </w:pPr>
                            <w:r>
                              <w:rPr>
                                <w:rFonts w:hint="eastAsia"/>
                              </w:rPr>
                              <w:t>玉ねぎ、秋にはサツマイモ、白菜、大根、長ネギ等作付け・手入れ・収穫・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85B7D" id="テキスト ボックス 14" o:spid="_x0000_s1033" type="#_x0000_t202" style="position:absolute;left:0;text-align:left;margin-left:114.05pt;margin-top:3.6pt;width:165.25pt;height:118.85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2NBZwIAAJQEAAAOAAAAZHJzL2Uyb0RvYy54bWysVM2O2jAQvlfqO1i+lwTKz4IIK8qKqhLa&#10;XYmt9mwcByI5Htc2JPS4SFUfoq9Q9dznyYt07ABLtz1VvTgznh/PfN9MxtdVIclOGJuDSmi7FVMi&#10;FIc0V+uEfnyYv7mixDqmUiZBiYTuhaXXk9evxqUeiQ5sQKbCEEyi7KjUCd04p0dRZPlGFMy2QAuF&#10;xgxMwRyqZh2lhpWYvZBRJ477UQkm1Qa4sBZvbxojnYT8WSa4u8syKxyRCcXaXDhNOFf+jCZjNlob&#10;pjc5P5bB/qGKguUKHz2numGOka3J/0hV5NyAhcy1OBQRZFnORegBu2nHL7pZbpgWoRcEx+ozTPb/&#10;peW3u3tD8hS561KiWIEc1Ycv9dP3+ulnffhK6sO3+nCon36gTtAHASu1HWHcUmOkq95BhcGne4uX&#10;HocqM4X/YocE7Qj9/gy3qBzheNmJh1f9QY8SjrZ2Lx72232fJ3oO18a69wIK4oWEGuQzwMx2C+sa&#10;15OLf82CzNN5LmVQ/AyJmTRkx5B96UKRmPw3L6lImdD+214cEivw4U1mqbAW32zTlJdctaoCWoNT&#10;wytI94iDgWa0rObzHGtdMOvumcFZwtZxP9wdHpkEfAuOEiUbMJ//du/9kWK0UlLibCbUftoyIyiR&#10;HxSSP2x3u36Yg9LtDTqomEvL6tKitsUMEIA2bqLmQfT+Tp7EzEDxiGs09a+iiSmObyfUncSZazYG&#10;15CL6TQ44fhq5hZqqblP7QH3TDxUj8zoI10Omb6F0xSz0QvWGl8fqWC6dZDlgVKPc4PqEX4c/TAU&#10;xzX1u3WpB6/nn8nkFwAAAP//AwBQSwMEFAAGAAgAAAAhAOyI8m/eAAAABgEAAA8AAABkcnMvZG93&#10;bnJldi54bWxMj0FPg0AUhO8m/Q+b18SLsYvQ2oo8GmPUJt4sauNtyz6ByL4l7Bbw37ue9DiZycw3&#10;2XYyrRiod41lhKtFBIK4tLrhCuG1eLzcgHBesVatZUL4JgfbfHaWqVTbkV9o2PtKhBJ2qUKove9S&#10;KV1Zk1FuYTvi4H3a3igfZF9J3asxlJtWxlF0LY1qOCzUqqP7msqv/ckgfFxUh2c3Pb2NySrpHnZD&#10;sX7XBeL5fLq7BeFp8n9h+MUP6JAHpqM9sXaiRQhHPMI6BhHMJIlWII4I8XJ5AzLP5H/8/AcAAP//&#10;AwBQSwECLQAUAAYACAAAACEAtoM4kv4AAADhAQAAEwAAAAAAAAAAAAAAAAAAAAAAW0NvbnRlbnRf&#10;VHlwZXNdLnhtbFBLAQItABQABgAIAAAAIQA4/SH/1gAAAJQBAAALAAAAAAAAAAAAAAAAAC8BAABf&#10;cmVscy8ucmVsc1BLAQItABQABgAIAAAAIQCMi2NBZwIAAJQEAAAOAAAAAAAAAAAAAAAAAC4CAABk&#10;cnMvZTJvRG9jLnhtbFBLAQItABQABgAIAAAAIQDsiPJv3gAAAAYBAAAPAAAAAAAAAAAAAAAAAMEE&#10;AABkcnMvZG93bnJldi54bWxQSwUGAAAAAAQABADzAAAAzAUAAAAA&#10;" fillcolor="white [3201]" stroked="f" strokeweight=".5pt">
                <v:textbox>
                  <w:txbxContent>
                    <w:p w14:paraId="6D0E366E" w14:textId="77777777" w:rsidR="008207F2" w:rsidRDefault="008207F2" w:rsidP="008207F2">
                      <w:pPr>
                        <w:pStyle w:val="aa"/>
                      </w:pPr>
                    </w:p>
                    <w:p w14:paraId="4B736AD9" w14:textId="2AC89BD0" w:rsidR="00A6601A" w:rsidRDefault="00F82C21" w:rsidP="008207F2">
                      <w:pPr>
                        <w:pStyle w:val="aa"/>
                      </w:pPr>
                      <w:r>
                        <w:rPr>
                          <w:rFonts w:hint="eastAsia"/>
                        </w:rPr>
                        <w:t>春には、じゃがいも、</w:t>
                      </w:r>
                    </w:p>
                    <w:p w14:paraId="6099F395" w14:textId="0B8E5177" w:rsidR="00F82C21" w:rsidRPr="00F82C21" w:rsidRDefault="00F82C21" w:rsidP="008207F2">
                      <w:pPr>
                        <w:pStyle w:val="aa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玉ねぎ、秋にはサツマイモ、白菜、大根、長ネギ等作付け・手入れ・収穫・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01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8CBF2C" wp14:editId="23822CE4">
                <wp:simplePos x="0" y="0"/>
                <wp:positionH relativeFrom="column">
                  <wp:posOffset>176171</wp:posOffset>
                </wp:positionH>
                <wp:positionV relativeFrom="paragraph">
                  <wp:posOffset>15709</wp:posOffset>
                </wp:positionV>
                <wp:extent cx="2369489" cy="1693628"/>
                <wp:effectExtent l="0" t="0" r="12065" b="2095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9489" cy="16936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5BD9B9" w14:textId="3DA5BF7E" w:rsidR="00F05776" w:rsidRDefault="00A6601A"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AB00776" wp14:editId="6E54EF50">
                                  <wp:extent cx="3745064" cy="1915795"/>
                                  <wp:effectExtent l="0" t="0" r="8255" b="8255"/>
                                  <wp:docPr id="9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76241" cy="20340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CBF2C" id="テキスト ボックス 4" o:spid="_x0000_s1034" type="#_x0000_t202" style="position:absolute;left:0;text-align:left;margin-left:13.85pt;margin-top:1.25pt;width:186.55pt;height:133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Hw/bwIAALoEAAAOAAAAZHJzL2Uyb0RvYy54bWysVM2O0zAQviPxDpbvNP3b0lZNV6WrIqRq&#10;d6Uu2rPrOG2E4zG226QctxLiIXgFxJnnyYswdtOfXTghLs78+fPMNzMZXZe5JFthbAYqpq1GkxKh&#10;OCSZWsX048PsTZ8S65hKmAQlYroTll6PX78aFXoo2rAGmQhDEETZYaFjunZOD6PI8rXImW2AFgqd&#10;KZicOVTNKkoMKxA9l1G72exFBZhEG+DCWrTeHJx0HPDTVHB3l6ZWOCJjirm5cJpwLv0ZjUdsuDJM&#10;rzNep8H+IYucZQofPUHdMMfIxmR/QOUZN2AhdQ0OeQRpmnERasBqWs0X1SzWTItQC5Jj9Ykm+/9g&#10;+e323pAsiWmXEsVybFG1/1o9/aieflX7b6Taf6/2++rpJ+qk6+kqtB3irYXGe658ByW2/Wi3aPQs&#10;lKnJ/RfrI+hH4ncnskXpCEdju9MbdPsDSjj6Wr1Bp9fue5zofF0b694LyIkXYmqwm4Fktp1bdwg9&#10;hvjXLMgsmWVSBsVPkJhKQ7YMey9dSBLBn0VJRYqY9jpXzQD8zOehT/eXkvFPdXoXUYgnFebsSTkU&#10;7yVXLsvAaSjIW5aQ7JAvA4cBtJrPMoSfM+vumcGJQ4pwi9wdHqkEzAlqiZI1mC9/s/t4HAT0UlLg&#10;BMfUft4wIyiRHxSOyKDV7fqRD0r36m0bFXPpWV561CafAhLVwn3VPIg+3smjmBrIH3HZJv5VdDHF&#10;8e2YuqM4dYe9wmXlYjIJQTjkmrm5WmjuoX1jPK0P5SMzum6rw4m4heOss+GL7h5i/U0Fk42DNAut&#10;P7Na048LEoanXma/gZd6iDr/csa/AQAA//8DAFBLAwQUAAYACAAAACEAiyRTVNsAAAAIAQAADwAA&#10;AGRycy9kb3ducmV2LnhtbEyPwU7DMBBE70j8g7VI3KhNBG0a4lSAChdOFMTZjbe2RWxHtpuGv2c5&#10;0dNqNKPZN+1m9gObMGUXg4TbhQCGoY/aBSPh8+PlpgaWiwpaDTGghB/MsOkuL1rV6HgK7zjtimFU&#10;EnKjJNhSxobz3Fv0Ki/iiIG8Q0xeFZLJcJ3Uicr9wCshltwrF+iDVSM+W+y/d0cvYftk1qavVbLb&#10;Wjs3zV+HN/Mq5fXV/PgArOBc/sPwh0/o0BHTPh6DzmyQUK1WlKR7D4zsOyFoyZ70cl0B71p+PqD7&#10;BQAA//8DAFBLAQItABQABgAIAAAAIQC2gziS/gAAAOEBAAATAAAAAAAAAAAAAAAAAAAAAABbQ29u&#10;dGVudF9UeXBlc10ueG1sUEsBAi0AFAAGAAgAAAAhADj9If/WAAAAlAEAAAsAAAAAAAAAAAAAAAAA&#10;LwEAAF9yZWxzLy5yZWxzUEsBAi0AFAAGAAgAAAAhAPEofD9vAgAAugQAAA4AAAAAAAAAAAAAAAAA&#10;LgIAAGRycy9lMm9Eb2MueG1sUEsBAi0AFAAGAAgAAAAhAIskU1TbAAAACAEAAA8AAAAAAAAAAAAA&#10;AAAAyQQAAGRycy9kb3ducmV2LnhtbFBLBQYAAAAABAAEAPMAAADRBQAAAAA=&#10;" fillcolor="white [3201]" strokeweight=".5pt">
                <v:textbox>
                  <w:txbxContent>
                    <w:p w14:paraId="2F5BD9B9" w14:textId="3DA5BF7E" w:rsidR="00F05776" w:rsidRDefault="00A6601A"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AB00776" wp14:editId="6E54EF50">
                            <wp:extent cx="3745064" cy="1915795"/>
                            <wp:effectExtent l="0" t="0" r="8255" b="8255"/>
                            <wp:docPr id="9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76241" cy="20340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EFC3A0F" w14:textId="424F09CD" w:rsidR="00F05776" w:rsidRDefault="00F05776" w:rsidP="008E154B">
      <w:pPr>
        <w:ind w:leftChars="100" w:left="490" w:hangingChars="100" w:hanging="280"/>
        <w:rPr>
          <w:sz w:val="28"/>
          <w:szCs w:val="28"/>
        </w:rPr>
      </w:pPr>
    </w:p>
    <w:p w14:paraId="42C8B225" w14:textId="41B31182" w:rsidR="00F05776" w:rsidRDefault="00F05776" w:rsidP="008E154B">
      <w:pPr>
        <w:ind w:leftChars="100" w:left="490" w:hangingChars="100" w:hanging="280"/>
        <w:rPr>
          <w:sz w:val="28"/>
          <w:szCs w:val="28"/>
        </w:rPr>
      </w:pPr>
    </w:p>
    <w:p w14:paraId="129747CB" w14:textId="69DF5E87" w:rsidR="00F05776" w:rsidRDefault="00F05776" w:rsidP="008E154B">
      <w:pPr>
        <w:ind w:leftChars="100" w:left="490" w:hangingChars="100" w:hanging="280"/>
        <w:rPr>
          <w:sz w:val="28"/>
          <w:szCs w:val="28"/>
        </w:rPr>
      </w:pPr>
    </w:p>
    <w:p w14:paraId="1FF050E0" w14:textId="74130C78" w:rsidR="00F05776" w:rsidRDefault="00F05776" w:rsidP="008E154B">
      <w:pPr>
        <w:ind w:leftChars="100" w:left="490" w:hangingChars="100" w:hanging="280"/>
        <w:rPr>
          <w:sz w:val="28"/>
          <w:szCs w:val="28"/>
        </w:rPr>
      </w:pPr>
    </w:p>
    <w:p w14:paraId="09D589B9" w14:textId="115165B4" w:rsidR="00F05776" w:rsidRDefault="00F05776" w:rsidP="008E154B">
      <w:pPr>
        <w:ind w:leftChars="100" w:left="490" w:hangingChars="100" w:hanging="280"/>
        <w:rPr>
          <w:sz w:val="28"/>
          <w:szCs w:val="28"/>
        </w:rPr>
      </w:pPr>
    </w:p>
    <w:p w14:paraId="0D4A4828" w14:textId="75BEE1B9" w:rsidR="00F05776" w:rsidRDefault="00F05776" w:rsidP="008E154B">
      <w:pPr>
        <w:ind w:leftChars="100" w:left="490" w:hangingChars="100" w:hanging="280"/>
        <w:rPr>
          <w:sz w:val="28"/>
          <w:szCs w:val="28"/>
        </w:rPr>
      </w:pPr>
    </w:p>
    <w:p w14:paraId="36E66314" w14:textId="3F73CD42" w:rsidR="00F05776" w:rsidRDefault="00F05776" w:rsidP="008E154B">
      <w:pPr>
        <w:ind w:leftChars="100" w:left="490" w:hangingChars="100" w:hanging="280"/>
        <w:rPr>
          <w:sz w:val="28"/>
          <w:szCs w:val="28"/>
        </w:rPr>
      </w:pPr>
    </w:p>
    <w:p w14:paraId="58963265" w14:textId="50CD35A4" w:rsidR="00F05776" w:rsidRDefault="00F05776" w:rsidP="008E154B">
      <w:pPr>
        <w:ind w:leftChars="100" w:left="490" w:hangingChars="100" w:hanging="28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　　　　　　　　　　　　　　　</w:t>
      </w:r>
    </w:p>
    <w:p w14:paraId="5AF27C6C" w14:textId="6B8FB65B" w:rsidR="00F05776" w:rsidRDefault="008207F2" w:rsidP="008E154B">
      <w:pPr>
        <w:ind w:leftChars="100" w:left="490" w:hangingChars="100" w:hanging="28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402C05E" wp14:editId="569FF9A7">
                <wp:simplePos x="0" y="0"/>
                <wp:positionH relativeFrom="column">
                  <wp:posOffset>398808</wp:posOffset>
                </wp:positionH>
                <wp:positionV relativeFrom="paragraph">
                  <wp:posOffset>7759</wp:posOffset>
                </wp:positionV>
                <wp:extent cx="2377440" cy="1613866"/>
                <wp:effectExtent l="0" t="0" r="3810" b="571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16138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3582F7" w14:textId="77777777" w:rsidR="008207F2" w:rsidRDefault="008207F2" w:rsidP="008207F2">
                            <w:pPr>
                              <w:pStyle w:val="aa"/>
                            </w:pPr>
                          </w:p>
                          <w:p w14:paraId="6350B8A6" w14:textId="77777777" w:rsidR="008207F2" w:rsidRDefault="008207F2" w:rsidP="008207F2">
                            <w:pPr>
                              <w:pStyle w:val="aa"/>
                            </w:pPr>
                          </w:p>
                          <w:p w14:paraId="4ED9DAC9" w14:textId="36EDFEB2" w:rsidR="00A6601A" w:rsidRDefault="00F82C21" w:rsidP="008207F2">
                            <w:pPr>
                              <w:pStyle w:val="aa"/>
                            </w:pPr>
                            <w:r>
                              <w:rPr>
                                <w:rFonts w:hint="eastAsia"/>
                              </w:rPr>
                              <w:t>販売会を行っています。</w:t>
                            </w:r>
                          </w:p>
                          <w:p w14:paraId="63F92979" w14:textId="267584B5" w:rsidR="00F82C21" w:rsidRDefault="00F82C21" w:rsidP="008207F2">
                            <w:pPr>
                              <w:pStyle w:val="aa"/>
                            </w:pPr>
                            <w:r>
                              <w:rPr>
                                <w:rFonts w:hint="eastAsia"/>
                              </w:rPr>
                              <w:t>また、収穫された一部は</w:t>
                            </w:r>
                          </w:p>
                          <w:p w14:paraId="0570D578" w14:textId="166BED82" w:rsidR="00F82C21" w:rsidRDefault="00F82C21" w:rsidP="008207F2">
                            <w:pPr>
                              <w:pStyle w:val="aa"/>
                            </w:pPr>
                            <w:r>
                              <w:rPr>
                                <w:rFonts w:hint="eastAsia"/>
                              </w:rPr>
                              <w:t>「萱垣会・信濃寮」寄贈</w:t>
                            </w:r>
                          </w:p>
                          <w:p w14:paraId="45833F4F" w14:textId="37BDDD01" w:rsidR="00F82C21" w:rsidRDefault="00F82C21" w:rsidP="008207F2">
                            <w:pPr>
                              <w:pStyle w:val="aa"/>
                            </w:pPr>
                            <w:r>
                              <w:rPr>
                                <w:rFonts w:hint="eastAsia"/>
                              </w:rPr>
                              <w:t>しています</w:t>
                            </w:r>
                          </w:p>
                          <w:p w14:paraId="09D44576" w14:textId="77777777" w:rsidR="00F82C21" w:rsidRPr="00F82C21" w:rsidRDefault="00F82C21" w:rsidP="008207F2">
                            <w:pPr>
                              <w:pStyle w:val="aa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2C05E" id="テキスト ボックス 13" o:spid="_x0000_s1035" type="#_x0000_t202" style="position:absolute;left:0;text-align:left;margin-left:31.4pt;margin-top:.6pt;width:187.2pt;height:127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p9PZQIAAJQEAAAOAAAAZHJzL2Uyb0RvYy54bWysVM1u2zAMvg/YOwi6L85fk9aIU2QpMgwI&#10;2gLp0LMiy4kBWdQkJXZ2bIBiD7FXGHbe8/hFRslJmnU7DbvIlEh+JD+SHl1XhSRbYWwOKqGdVpsS&#10;oTikuVol9NPD7N0lJdYxlTIJSiR0Jyy9Hr99Myp1LLqwBpkKQxBE2bjUCV07p+MosnwtCmZboIVC&#10;ZQamYA6vZhWlhpWIXsio224PohJMqg1wYS2+3jRKOg74WSa4u8syKxyRCcXcXDhNOJf+jMYjFq8M&#10;0+ucH9Jg/5BFwXKFQU9QN8wxsjH5H1BFzg1YyFyLQxFBluVchBqwmk77VTWLNdMi1ILkWH2iyf4/&#10;WH67vTckT7F3PUoUK7BH9f65fvpeP/2s919Jvf9W7/f10w+8E7RBwkptY/RbaPR01Xuo0Pn4bvHR&#10;81BlpvBfrJCgHqnfnegWlSMcH7u94bDfRxVHXWfQ6V0OBh4nenHXxroPAgrihYQa7GegmW3n1jWm&#10;RxMfzYLM01kuZbj4GRJTaciWYfelC0ki+G9WUpEyoYPeRTsAK/DuDbJUmIsvtinKS65aVoGtq2PB&#10;S0h3yIOBZrSs5rMcc50z6+6ZwVnC+nA/3B0emQSMBQeJkjWYL3979/bYYtRSUuJsJtR+3jAjKJEf&#10;FTb/qhNoc+HSvxh2MYY51yzPNWpTTAEJ6OAmah5Eb+/kUcwMFI+4RhMfFVVMcYydUHcUp67ZGFxD&#10;LiaTYITjq5mbq4XmHtoT7jvxUD0yow/tctjpWzhOMYtfda2x9Z4KJhsHWR5a6nluWD3Qj6MfhuKw&#10;pn63zu/B6uVnMv4FAAD//wMAUEsDBBQABgAIAAAAIQAWMLGM4AAAAAgBAAAPAAAAZHJzL2Rvd25y&#10;ZXYueG1sTI9PT4NAEMXvJn6HzZh4MXYRSmuQpTHGP0lvllbjbcuOQGRnCbsF/PaOJ73Nmzd57zf5&#10;ZradGHHwrSMFN4sIBFLlTEu1gn35dH0LwgdNRneOUME3etgU52e5zoyb6BXHXagFh5DPtIImhD6T&#10;0lcNWu0Xrkdi79MNVgeWQy3NoCcOt52Mo2glrW6JGxrd40OD1dfuZBV8XNXvWz8/H6YkTfrHl7Fc&#10;v5lSqcuL+f4ORMA5/B3DLz6jQ8FMR3ci40WnYBUzeeB9DILtZbLm4aggTtMlyCKX/x8ofgAAAP//&#10;AwBQSwECLQAUAAYACAAAACEAtoM4kv4AAADhAQAAEwAAAAAAAAAAAAAAAAAAAAAAW0NvbnRlbnRf&#10;VHlwZXNdLnhtbFBLAQItABQABgAIAAAAIQA4/SH/1gAAAJQBAAALAAAAAAAAAAAAAAAAAC8BAABf&#10;cmVscy8ucmVsc1BLAQItABQABgAIAAAAIQBvUp9PZQIAAJQEAAAOAAAAAAAAAAAAAAAAAC4CAABk&#10;cnMvZTJvRG9jLnhtbFBLAQItABQABgAIAAAAIQAWMLGM4AAAAAgBAAAPAAAAAAAAAAAAAAAAAL8E&#10;AABkcnMvZG93bnJldi54bWxQSwUGAAAAAAQABADzAAAAzAUAAAAA&#10;" fillcolor="white [3201]" stroked="f" strokeweight=".5pt">
                <v:textbox>
                  <w:txbxContent>
                    <w:p w14:paraId="033582F7" w14:textId="77777777" w:rsidR="008207F2" w:rsidRDefault="008207F2" w:rsidP="008207F2">
                      <w:pPr>
                        <w:pStyle w:val="aa"/>
                      </w:pPr>
                    </w:p>
                    <w:p w14:paraId="6350B8A6" w14:textId="77777777" w:rsidR="008207F2" w:rsidRDefault="008207F2" w:rsidP="008207F2">
                      <w:pPr>
                        <w:pStyle w:val="aa"/>
                      </w:pPr>
                    </w:p>
                    <w:p w14:paraId="4ED9DAC9" w14:textId="36EDFEB2" w:rsidR="00A6601A" w:rsidRDefault="00F82C21" w:rsidP="008207F2">
                      <w:pPr>
                        <w:pStyle w:val="aa"/>
                      </w:pPr>
                      <w:r>
                        <w:rPr>
                          <w:rFonts w:hint="eastAsia"/>
                        </w:rPr>
                        <w:t>販売会を行っています。</w:t>
                      </w:r>
                    </w:p>
                    <w:p w14:paraId="63F92979" w14:textId="267584B5" w:rsidR="00F82C21" w:rsidRDefault="00F82C21" w:rsidP="008207F2">
                      <w:pPr>
                        <w:pStyle w:val="aa"/>
                      </w:pPr>
                      <w:r>
                        <w:rPr>
                          <w:rFonts w:hint="eastAsia"/>
                        </w:rPr>
                        <w:t>また、収穫された一部は</w:t>
                      </w:r>
                    </w:p>
                    <w:p w14:paraId="0570D578" w14:textId="166BED82" w:rsidR="00F82C21" w:rsidRDefault="00F82C21" w:rsidP="008207F2">
                      <w:pPr>
                        <w:pStyle w:val="aa"/>
                      </w:pPr>
                      <w:r>
                        <w:rPr>
                          <w:rFonts w:hint="eastAsia"/>
                        </w:rPr>
                        <w:t>「萱垣会・信濃寮」寄贈</w:t>
                      </w:r>
                    </w:p>
                    <w:p w14:paraId="45833F4F" w14:textId="37BDDD01" w:rsidR="00F82C21" w:rsidRDefault="00F82C21" w:rsidP="008207F2">
                      <w:pPr>
                        <w:pStyle w:val="aa"/>
                      </w:pPr>
                      <w:r>
                        <w:rPr>
                          <w:rFonts w:hint="eastAsia"/>
                        </w:rPr>
                        <w:t>しています</w:t>
                      </w:r>
                    </w:p>
                    <w:p w14:paraId="09D44576" w14:textId="77777777" w:rsidR="00F82C21" w:rsidRPr="00F82C21" w:rsidRDefault="00F82C21" w:rsidP="008207F2">
                      <w:pPr>
                        <w:pStyle w:val="aa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2C21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2EA7B9C" wp14:editId="2CFA3B00">
                <wp:simplePos x="0" y="0"/>
                <wp:positionH relativeFrom="column">
                  <wp:posOffset>3054543</wp:posOffset>
                </wp:positionH>
                <wp:positionV relativeFrom="paragraph">
                  <wp:posOffset>15708</wp:posOffset>
                </wp:positionV>
                <wp:extent cx="2488565" cy="1796829"/>
                <wp:effectExtent l="0" t="0" r="26035" b="1333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8565" cy="17968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D12520" w14:textId="6F33DDED" w:rsidR="00F05776" w:rsidRDefault="00A6601A"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3D5BA1F" wp14:editId="02EBBD80">
                                  <wp:extent cx="2299335" cy="1590400"/>
                                  <wp:effectExtent l="0" t="0" r="5715" b="0"/>
                                  <wp:docPr id="17" name="図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9335" cy="159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A7B9C" id="テキスト ボックス 5" o:spid="_x0000_s1036" type="#_x0000_t202" style="position:absolute;left:0;text-align:left;margin-left:240.5pt;margin-top:1.25pt;width:195.95pt;height:141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H+0bwIAALsEAAAOAAAAZHJzL2Uyb0RvYy54bWysVM2O2jAQvlfqO1i+lxAKLCDCirKiqoR2&#10;V2KrPRvHgaiOx7UNCT0uUtWH6CtUPfd58iIdm9/d9lT14syfP898M5PhdVVIshHG5qASGjealAjF&#10;Ic3VMqEfH6ZvepRYx1TKJCiR0K2w9Hr0+tWw1APRghXIVBiCIMoOSp3QlXN6EEWWr0TBbAO0UOjM&#10;wBTMoWqWUWpYieiFjFrNZjcqwaTaABfWovVm76SjgJ9lgru7LLPCEZlQzM2F04Rz4c9oNGSDpWF6&#10;lfNDGuwfsihYrvDRE9QNc4ysTf4HVJFzAxYy1+BQRJBlORehBqwmbr6oZr5iWoRakByrTzTZ/wfL&#10;bzf3huRpQjuUKFZgi+rd1/rpR/30q959I/Xue73b1U8/UScdT1ep7QBvzTXec9U7qLDtR7tFo2eh&#10;ykzhv1gfQT8Svz2RLSpHOBpb7V6v08VXOfriq3631+p7nOh8XRvr3gsoiBcSarCbgWS2mVm3Dz2G&#10;+NcsyDyd5lIGxU+QmEhDNgx7L11IEsGfRUlFyoR233aaAfiZz0Of7i8k458O6V1EIZ5UmLMnZV+8&#10;l1y1qAKncRgwb1pAukXCDOwn0Go+zRF/xqy7ZwZHDjnCNXJ3eGQSMCk4SJSswHz5m93H4ySgl5IS&#10;Rzih9vOaGUGJ/KBwRvpxu+1nPijtzlULFXPpWVx61LqYADIV48JqHkQf7+RRzAwUj7htY/8qupji&#10;+HZC3VGcuP1i4bZyMR6HIJxyzdxMzTX30L4znteH6pEZfeirw5G4heOws8GL9u5j/U0F47WDLA+9&#10;P7N64B83JEzPYZv9Cl7qIer8zxn9BgAA//8DAFBLAwQUAAYACAAAACEAbDODV9wAAAAJAQAADwAA&#10;AGRycy9kb3ducmV2LnhtbEyPMU/DMBSEdyT+g/WQ2KjTiICbxqkAFRamFsT8Gru21diOYjcN/57H&#10;BOPpTnffNZvZ92zSY3IxSFguCmA6dFG5YCR8frzeCWApY1DYx6AlfOsEm/b6qsFaxUvY6WmfDaOS&#10;kGqUYHMeas5TZ7XHtIiDDuQd4+gxkxwNVyNeqNz3vCyKB+7RBVqwOOgXq7vT/uwlbJ/NynQCR7sV&#10;yrlp/jq+mzcpb2/mpzWwrOf8F4ZffEKHlpgO8RxUYr2Ee7GkL1lCWQEjXzyWK2AH0qKqgLcN//+g&#10;/QEAAP//AwBQSwECLQAUAAYACAAAACEAtoM4kv4AAADhAQAAEwAAAAAAAAAAAAAAAAAAAAAAW0Nv&#10;bnRlbnRfVHlwZXNdLnhtbFBLAQItABQABgAIAAAAIQA4/SH/1gAAAJQBAAALAAAAAAAAAAAAAAAA&#10;AC8BAABfcmVscy8ucmVsc1BLAQItABQABgAIAAAAIQBSOH+0bwIAALsEAAAOAAAAAAAAAAAAAAAA&#10;AC4CAABkcnMvZTJvRG9jLnhtbFBLAQItABQABgAIAAAAIQBsM4NX3AAAAAkBAAAPAAAAAAAAAAAA&#10;AAAAAMkEAABkcnMvZG93bnJldi54bWxQSwUGAAAAAAQABADzAAAA0gUAAAAA&#10;" fillcolor="white [3201]" strokeweight=".5pt">
                <v:textbox>
                  <w:txbxContent>
                    <w:p w14:paraId="38D12520" w14:textId="6F33DDED" w:rsidR="00F05776" w:rsidRDefault="00A6601A"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3D5BA1F" wp14:editId="02EBBD80">
                            <wp:extent cx="2299335" cy="1590400"/>
                            <wp:effectExtent l="0" t="0" r="5715" b="0"/>
                            <wp:docPr id="17" name="図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9335" cy="159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693838F" w14:textId="542AC503" w:rsidR="00F05776" w:rsidRDefault="00F05776" w:rsidP="008E154B">
      <w:pPr>
        <w:ind w:leftChars="100" w:left="490" w:hangingChars="100" w:hanging="280"/>
        <w:rPr>
          <w:sz w:val="28"/>
          <w:szCs w:val="28"/>
        </w:rPr>
      </w:pPr>
    </w:p>
    <w:p w14:paraId="07D4E98C" w14:textId="0E105117" w:rsidR="00F05776" w:rsidRDefault="00F05776" w:rsidP="008E154B">
      <w:pPr>
        <w:ind w:leftChars="100" w:left="490" w:hangingChars="100" w:hanging="280"/>
        <w:rPr>
          <w:sz w:val="28"/>
          <w:szCs w:val="28"/>
        </w:rPr>
      </w:pPr>
    </w:p>
    <w:p w14:paraId="23039FCC" w14:textId="5D1610AD" w:rsidR="00F05776" w:rsidRDefault="00F05776" w:rsidP="008E154B">
      <w:pPr>
        <w:ind w:leftChars="100" w:left="490" w:hangingChars="100" w:hanging="280"/>
        <w:rPr>
          <w:sz w:val="28"/>
          <w:szCs w:val="28"/>
        </w:rPr>
      </w:pPr>
    </w:p>
    <w:p w14:paraId="328AA633" w14:textId="0C16B4D8" w:rsidR="00F05776" w:rsidRDefault="00F05776" w:rsidP="008E154B">
      <w:pPr>
        <w:ind w:leftChars="100" w:left="490" w:hangingChars="100" w:hanging="280"/>
        <w:rPr>
          <w:sz w:val="28"/>
          <w:szCs w:val="28"/>
        </w:rPr>
      </w:pPr>
    </w:p>
    <w:p w14:paraId="5E246C6D" w14:textId="0323E6FE" w:rsidR="00F05776" w:rsidRDefault="00F05776" w:rsidP="008E154B">
      <w:pPr>
        <w:ind w:leftChars="100" w:left="490" w:hangingChars="100" w:hanging="280"/>
        <w:rPr>
          <w:sz w:val="28"/>
          <w:szCs w:val="28"/>
        </w:rPr>
      </w:pPr>
    </w:p>
    <w:p w14:paraId="302849C5" w14:textId="50083ABE" w:rsidR="00F05776" w:rsidRDefault="00F05776" w:rsidP="008E154B">
      <w:pPr>
        <w:ind w:leftChars="100" w:left="490" w:hangingChars="100" w:hanging="280"/>
        <w:rPr>
          <w:sz w:val="28"/>
          <w:szCs w:val="28"/>
        </w:rPr>
      </w:pPr>
    </w:p>
    <w:p w14:paraId="45021F68" w14:textId="14006BCA" w:rsidR="00F05776" w:rsidRDefault="00F05776" w:rsidP="008E154B">
      <w:pPr>
        <w:ind w:leftChars="100" w:left="490" w:hangingChars="100" w:hanging="280"/>
        <w:rPr>
          <w:sz w:val="28"/>
          <w:szCs w:val="28"/>
        </w:rPr>
      </w:pPr>
    </w:p>
    <w:p w14:paraId="27694C3E" w14:textId="1361476A" w:rsidR="00D73C21" w:rsidRDefault="00A6601A" w:rsidP="008E154B">
      <w:pPr>
        <w:ind w:leftChars="100" w:left="490" w:hangingChars="100" w:hanging="28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82828F4" wp14:editId="41C064BD">
                <wp:simplePos x="0" y="0"/>
                <wp:positionH relativeFrom="column">
                  <wp:posOffset>128463</wp:posOffset>
                </wp:positionH>
                <wp:positionV relativeFrom="paragraph">
                  <wp:posOffset>208528</wp:posOffset>
                </wp:positionV>
                <wp:extent cx="2846567" cy="1749039"/>
                <wp:effectExtent l="0" t="0" r="11430" b="2286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567" cy="17490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D2F9DB" w14:textId="0A874488" w:rsidR="00F05776" w:rsidRDefault="00A6601A"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25CDB78" wp14:editId="18B3D907">
                                  <wp:extent cx="2662435" cy="1843737"/>
                                  <wp:effectExtent l="0" t="0" r="5080" b="4445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3471" cy="18583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828F4" id="テキスト ボックス 10" o:spid="_x0000_s1037" type="#_x0000_t202" style="position:absolute;left:0;text-align:left;margin-left:10.1pt;margin-top:16.4pt;width:224.15pt;height:137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8J7cQIAAL0EAAAOAAAAZHJzL2Uyb0RvYy54bWysVM1uGjEQvlfqO1i+lwXCT0AsESWiqoSS&#10;SKTK2Xi9sKrX49qGXXoMUtSH6CtUPfd59kU69gIhaU9VL94Zz8znmW9mdnRV5pJshbEZqJi2Gk1K&#10;hOKQZGoV00/3s3eXlFjHVMIkKBHTnbD0avz2zajQQ9GGNchEGIIgyg4LHdO1c3oYRZavRc5sA7RQ&#10;aEzB5MyhalZRYliB6LmM2s1mLyrAJNoAF9bi7XVtpOOAn6aCu9s0tcIRGVPMzYXThHPpz2g8YsOV&#10;YXqd8UMa7B+yyFmm8NET1DVzjGxM9gdUnnEDFlLX4JBHkKYZF6EGrKbVfFXNYs20CLUgOVafaLL/&#10;D5bfbO8MyRLsHdKjWI49qvZP1eOP6vFXtf9Gqv33ar+vHn+iTtAHCSu0HWLcQmOkK99DicHHe4uX&#10;nocyNbn/YoUE7Yi9O9EtSkc4XrYvO71ur08JR1ur3xk0LwYeJ3oO18a6DwJy4oWYGuxnoJlt59bV&#10;rkcX/5oFmSWzTMqg+BkSU2nIlmH3pQtJIvgLL6lIEdPeRbcZgF/YPPQpfikZ/3xI78wL8aTCnD0p&#10;dfFecuWyrFk9MbOEZIeEGahn0Go+yxB/zqy7YwaHDjnCRXK3eKQSMCk4SJSswXz92733x1lAKyUF&#10;DnFM7ZcNM4IS+VHhlAxanY6f+qB0uv02Kubcsjy3qE0+BWSqhSureRC9v5NHMTWQP+C+TfyraGKK&#10;49sxdUdx6urVwn3lYjIJTjjnmrm5WmjuoX1nPK/35QMz+tBXhyNxA8dxZ8NX7a19faSCycZBmoXe&#10;e6JrVg/8446E6Tnss1/Ccz14Pf91xr8BAAD//wMAUEsDBBQABgAIAAAAIQDZOuu82wAAAAkBAAAP&#10;AAAAZHJzL2Rvd25yZXYueG1sTI9BTwMhFITvJv4H8ky8WRC1odtlGzXViyer8UwXCsQFNkC367/3&#10;ebLHNzOZ9027mcNAJpOLT1HC7YIBMbFP2kcr4fPj5UYAKVVFrYYUjYQfU2DTXV60qtHpFN/NtKuW&#10;YEksjZLgah0bSkvvTFBlkUYT0TukHFTFM1uqszpheRgoZ2xJg/IRPzg1mmdn+u/dMUjYPtmV7YXK&#10;biu099P8dXizr1JeX82PayDVzPU/DH/4iA4dMu3TMepCBgmccUxKuOO4AP37pXgAskeBCQ60a+n5&#10;gu4XAAD//wMAUEsBAi0AFAAGAAgAAAAhALaDOJL+AAAA4QEAABMAAAAAAAAAAAAAAAAAAAAAAFtD&#10;b250ZW50X1R5cGVzXS54bWxQSwECLQAUAAYACAAAACEAOP0h/9YAAACUAQAACwAAAAAAAAAAAAAA&#10;AAAvAQAAX3JlbHMvLnJlbHNQSwECLQAUAAYACAAAACEAZevCe3ECAAC9BAAADgAAAAAAAAAAAAAA&#10;AAAuAgAAZHJzL2Uyb0RvYy54bWxQSwECLQAUAAYACAAAACEA2TrrvNsAAAAJAQAADwAAAAAAAAAA&#10;AAAAAADLBAAAZHJzL2Rvd25yZXYueG1sUEsFBgAAAAAEAAQA8wAAANMFAAAAAA==&#10;" fillcolor="white [3201]" strokeweight=".5pt">
                <v:textbox>
                  <w:txbxContent>
                    <w:p w14:paraId="3AD2F9DB" w14:textId="0A874488" w:rsidR="00F05776" w:rsidRDefault="00A6601A"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25CDB78" wp14:editId="18B3D907">
                            <wp:extent cx="2662435" cy="1843737"/>
                            <wp:effectExtent l="0" t="0" r="5080" b="4445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3471" cy="18583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B583A2C" w14:textId="06308C31" w:rsidR="0000062B" w:rsidRDefault="00D73C21" w:rsidP="008E154B">
      <w:pPr>
        <w:ind w:leftChars="100" w:left="490" w:hangingChars="100" w:hanging="28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　　　　　　　　　　　　　　　　　　　　　　　　　　　　　　　　　</w:t>
      </w:r>
    </w:p>
    <w:p w14:paraId="42C9E1F7" w14:textId="0F7EDDEA" w:rsidR="0000062B" w:rsidRDefault="008207F2" w:rsidP="008E154B">
      <w:pPr>
        <w:ind w:leftChars="100" w:left="490" w:hangingChars="100" w:hanging="28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B5354D" wp14:editId="076DB422">
                <wp:simplePos x="0" y="0"/>
                <wp:positionH relativeFrom="margin">
                  <wp:align>right</wp:align>
                </wp:positionH>
                <wp:positionV relativeFrom="paragraph">
                  <wp:posOffset>11734</wp:posOffset>
                </wp:positionV>
                <wp:extent cx="2241550" cy="1025718"/>
                <wp:effectExtent l="0" t="0" r="6350" b="317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1550" cy="10257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9CF079" w14:textId="30039258" w:rsidR="00A6601A" w:rsidRDefault="00A151E9" w:rsidP="008207F2">
                            <w:pPr>
                              <w:pStyle w:val="aa"/>
                            </w:pPr>
                            <w:r>
                              <w:rPr>
                                <w:rFonts w:hint="eastAsia"/>
                              </w:rPr>
                              <w:t>先日、</w:t>
                            </w:r>
                            <w:r>
                              <w:rPr>
                                <w:rFonts w:hint="eastAsia"/>
                              </w:rPr>
                              <w:t>11</w:t>
                            </w:r>
                            <w:r>
                              <w:rPr>
                                <w:rFonts w:hint="eastAsia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</w:rPr>
                              <w:t>14</w:t>
                            </w:r>
                            <w:r>
                              <w:rPr>
                                <w:rFonts w:hint="eastAsia"/>
                              </w:rPr>
                              <w:t>日には、　公民館前「収穫祭・野菜</w:t>
                            </w:r>
                          </w:p>
                          <w:p w14:paraId="14120CEB" w14:textId="74B83B1E" w:rsidR="00A151E9" w:rsidRPr="00A151E9" w:rsidRDefault="00A151E9" w:rsidP="008207F2">
                            <w:pPr>
                              <w:pStyle w:val="aa"/>
                            </w:pPr>
                            <w:r>
                              <w:rPr>
                                <w:rFonts w:hint="eastAsia"/>
                              </w:rPr>
                              <w:t>販売会を盛大に実施しました。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5354D" id="テキスト ボックス 15" o:spid="_x0000_s1038" type="#_x0000_t202" style="position:absolute;left:0;text-align:left;margin-left:125.3pt;margin-top:.9pt;width:176.5pt;height:80.75pt;z-index:251701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2I+ZQIAAJUEAAAOAAAAZHJzL2Uyb0RvYy54bWysVM2O2jAQvlfqO1i+l5AUdreIsKKsqCqh&#10;3ZXYas/GcSCS43FtQ0KPIK36EH2Fquc+T16kYwdYuu2p6sWZ8fx45vtmMryuS0k2wtgCVErjTpcS&#10;oThkhVqm9NPD9M0VJdYxlTEJSqR0Kyy9Hr1+Naz0QCSwApkJQzCJsoNKp3TlnB5EkeUrUTLbAS0U&#10;GnMwJXOommWUGVZh9lJGSbd7EVVgMm2AC2vx9qY10lHIn+eCu7s8t8IRmVKszYXThHPhz2g0ZIOl&#10;YXpV8EMZ7B+qKFmh8NFTqhvmGFmb4o9UZcENWMhdh0MZQZ4XXIQesJu4+6Kb+YppEXpBcKw+wWT/&#10;X1p+u7k3pMiQuz4lipXIUbN/anbfm93PZv+VNPtvzX7f7H6gTtAHAau0HWDcXGOkq99DjcHHe4uX&#10;Hoc6N6X/YocE7Qj99gS3qB3heJkkvbjfRxNHW9xN+pfxlc8TPYdrY90HASXxQkoN8hlgZpuZda3r&#10;0cW/ZkEW2bSQMih+hsREGrJhyL50oUhM/puXVKRK6cVbrMMHKfDhbWapsBbfbNuUl1y9qFu0kmPH&#10;C8i2CISBdras5tMCi50x6+6ZwWHCBnFB3B0euQR8DA4SJSswX/527/2RY7RSUuFwptR+XjMjKJEf&#10;FbL/Lu71/DQHpde/TFAx55bFuUWtywkgAjGuouZB9P5OHsXcQPmIezT2r6KJKY5vp9QdxYlrVwb3&#10;kIvxODjh/GrmZmquuU/twfNUPNSPzOgDXw6pvoXjGLPBC9pa3xb28dpBXgROPdAtqgf8cfbDVBz2&#10;1C/XuR68nv8mo18AAAD//wMAUEsDBBQABgAIAAAAIQDMNNCY2wAAAAYBAAAPAAAAZHJzL2Rvd25y&#10;ZXYueG1sTI9NT8MwDIbvSPyHyEhcEEuhYqCu6YQQHxI31gHazWtMW9E4VZO15d9jTuz4+rUeP87X&#10;s+vUSENoPRu4WiSgiCtvW64NbMunyztQISJb7DyTgR8KsC5OT3LMrJ/4jcZNrJVAOGRooImxz7QO&#10;VUMOw8L3xNJ9+cFhlDjU2g44Cdx1+jpJltphy3KhwZ4eGqq+NwdnYHdRf76G+fl9Sm/S/vFlLG8/&#10;bGnM+dl8vwIVaY7/y/CnL+pQiNPeH9gG1RmQR6JMRV9KwUjeS16mKegi18f6xS8AAAD//wMAUEsB&#10;Ai0AFAAGAAgAAAAhALaDOJL+AAAA4QEAABMAAAAAAAAAAAAAAAAAAAAAAFtDb250ZW50X1R5cGVz&#10;XS54bWxQSwECLQAUAAYACAAAACEAOP0h/9YAAACUAQAACwAAAAAAAAAAAAAAAAAvAQAAX3JlbHMv&#10;LnJlbHNQSwECLQAUAAYACAAAACEAql9iPmUCAACVBAAADgAAAAAAAAAAAAAAAAAuAgAAZHJzL2Uy&#10;b0RvYy54bWxQSwECLQAUAAYACAAAACEAzDTQmNsAAAAGAQAADwAAAAAAAAAAAAAAAAC/BAAAZHJz&#10;L2Rvd25yZXYueG1sUEsFBgAAAAAEAAQA8wAAAMcFAAAAAA==&#10;" fillcolor="white [3201]" stroked="f" strokeweight=".5pt">
                <v:textbox>
                  <w:txbxContent>
                    <w:p w14:paraId="259CF079" w14:textId="30039258" w:rsidR="00A6601A" w:rsidRDefault="00A151E9" w:rsidP="008207F2">
                      <w:pPr>
                        <w:pStyle w:val="aa"/>
                      </w:pPr>
                      <w:r>
                        <w:rPr>
                          <w:rFonts w:hint="eastAsia"/>
                        </w:rPr>
                        <w:t>先日、</w:t>
                      </w:r>
                      <w:r>
                        <w:rPr>
                          <w:rFonts w:hint="eastAsia"/>
                        </w:rPr>
                        <w:t>11</w:t>
                      </w:r>
                      <w:r>
                        <w:rPr>
                          <w:rFonts w:hint="eastAsia"/>
                        </w:rPr>
                        <w:t>月</w:t>
                      </w:r>
                      <w:r>
                        <w:rPr>
                          <w:rFonts w:hint="eastAsia"/>
                        </w:rPr>
                        <w:t>14</w:t>
                      </w:r>
                      <w:r>
                        <w:rPr>
                          <w:rFonts w:hint="eastAsia"/>
                        </w:rPr>
                        <w:t>日には、　公民館前「収穫祭・野菜</w:t>
                      </w:r>
                    </w:p>
                    <w:p w14:paraId="14120CEB" w14:textId="74B83B1E" w:rsidR="00A151E9" w:rsidRPr="00A151E9" w:rsidRDefault="00A151E9" w:rsidP="008207F2">
                      <w:pPr>
                        <w:pStyle w:val="aa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販売会を盛大に実施しました。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51BF3E" w14:textId="0522742F" w:rsidR="00A93A9C" w:rsidRDefault="00A93A9C" w:rsidP="008E154B">
      <w:pPr>
        <w:ind w:leftChars="100" w:left="490" w:hangingChars="100" w:hanging="280"/>
        <w:rPr>
          <w:sz w:val="28"/>
          <w:szCs w:val="28"/>
        </w:rPr>
      </w:pPr>
    </w:p>
    <w:p w14:paraId="15CFED91" w14:textId="64D999E2" w:rsidR="00A93A9C" w:rsidRDefault="00A93A9C" w:rsidP="008E154B">
      <w:pPr>
        <w:ind w:leftChars="100" w:left="490" w:hangingChars="100" w:hanging="280"/>
        <w:rPr>
          <w:sz w:val="28"/>
          <w:szCs w:val="28"/>
        </w:rPr>
      </w:pPr>
    </w:p>
    <w:p w14:paraId="0AF15483" w14:textId="794D3E9C" w:rsidR="00A93A9C" w:rsidRDefault="00A93A9C" w:rsidP="008E154B">
      <w:pPr>
        <w:ind w:leftChars="100" w:left="490" w:hangingChars="100" w:hanging="280"/>
        <w:rPr>
          <w:sz w:val="28"/>
          <w:szCs w:val="28"/>
        </w:rPr>
      </w:pPr>
    </w:p>
    <w:p w14:paraId="31AEAA0E" w14:textId="14BEA8CA" w:rsidR="00A93A9C" w:rsidRDefault="00A93A9C" w:rsidP="008E154B">
      <w:pPr>
        <w:ind w:leftChars="100" w:left="490" w:hangingChars="100" w:hanging="280"/>
        <w:rPr>
          <w:sz w:val="28"/>
          <w:szCs w:val="28"/>
        </w:rPr>
      </w:pPr>
    </w:p>
    <w:p w14:paraId="715E0EB8" w14:textId="4ADEAB92" w:rsidR="00A93A9C" w:rsidRDefault="00A93A9C" w:rsidP="008E154B">
      <w:pPr>
        <w:ind w:leftChars="100" w:left="490" w:hangingChars="100" w:hanging="280"/>
        <w:rPr>
          <w:sz w:val="28"/>
          <w:szCs w:val="28"/>
        </w:rPr>
      </w:pPr>
    </w:p>
    <w:sectPr w:rsidR="00A93A9C" w:rsidSect="00F0577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9028A1" w14:textId="77777777" w:rsidR="00997B71" w:rsidRDefault="00997B71" w:rsidP="00366C3A">
      <w:r>
        <w:separator/>
      </w:r>
    </w:p>
  </w:endnote>
  <w:endnote w:type="continuationSeparator" w:id="0">
    <w:p w14:paraId="1213C56C" w14:textId="77777777" w:rsidR="00997B71" w:rsidRDefault="00997B71" w:rsidP="00366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ckwell">
    <w:altName w:val="Rockwell"/>
    <w:charset w:val="00"/>
    <w:family w:val="roman"/>
    <w:pitch w:val="variable"/>
    <w:sig w:usb0="00000003" w:usb1="00000000" w:usb2="00000000" w:usb3="00000000" w:csb0="00000001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86EA5" w14:textId="77777777" w:rsidR="00997B71" w:rsidRDefault="00997B71" w:rsidP="00366C3A">
      <w:r>
        <w:separator/>
      </w:r>
    </w:p>
  </w:footnote>
  <w:footnote w:type="continuationSeparator" w:id="0">
    <w:p w14:paraId="75406F54" w14:textId="77777777" w:rsidR="00997B71" w:rsidRDefault="00997B71" w:rsidP="00366C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223"/>
    <w:rsid w:val="0000062B"/>
    <w:rsid w:val="00031095"/>
    <w:rsid w:val="0004106D"/>
    <w:rsid w:val="00060136"/>
    <w:rsid w:val="00081D24"/>
    <w:rsid w:val="00085577"/>
    <w:rsid w:val="00090959"/>
    <w:rsid w:val="000B0C0C"/>
    <w:rsid w:val="000C02AE"/>
    <w:rsid w:val="001536B1"/>
    <w:rsid w:val="00171ACA"/>
    <w:rsid w:val="00182249"/>
    <w:rsid w:val="00184214"/>
    <w:rsid w:val="001A41AA"/>
    <w:rsid w:val="001B5869"/>
    <w:rsid w:val="001B5B76"/>
    <w:rsid w:val="00201E14"/>
    <w:rsid w:val="00202DCD"/>
    <w:rsid w:val="00232D7F"/>
    <w:rsid w:val="002340DE"/>
    <w:rsid w:val="00236AA0"/>
    <w:rsid w:val="002420F0"/>
    <w:rsid w:val="00292CD8"/>
    <w:rsid w:val="002A16E8"/>
    <w:rsid w:val="002B31F0"/>
    <w:rsid w:val="002C0A12"/>
    <w:rsid w:val="00326808"/>
    <w:rsid w:val="00340EAE"/>
    <w:rsid w:val="003452D7"/>
    <w:rsid w:val="003479B0"/>
    <w:rsid w:val="0036159E"/>
    <w:rsid w:val="00366C3A"/>
    <w:rsid w:val="00383514"/>
    <w:rsid w:val="003A2872"/>
    <w:rsid w:val="003D0EA5"/>
    <w:rsid w:val="004270AF"/>
    <w:rsid w:val="00460460"/>
    <w:rsid w:val="0048538C"/>
    <w:rsid w:val="004A2478"/>
    <w:rsid w:val="004F093B"/>
    <w:rsid w:val="00607E1D"/>
    <w:rsid w:val="00612292"/>
    <w:rsid w:val="00662CC5"/>
    <w:rsid w:val="00666746"/>
    <w:rsid w:val="00696282"/>
    <w:rsid w:val="006E6A1D"/>
    <w:rsid w:val="007132B8"/>
    <w:rsid w:val="00786D1F"/>
    <w:rsid w:val="00787C7D"/>
    <w:rsid w:val="007C7920"/>
    <w:rsid w:val="007E5C32"/>
    <w:rsid w:val="008207F2"/>
    <w:rsid w:val="008443DF"/>
    <w:rsid w:val="008504A1"/>
    <w:rsid w:val="008A219F"/>
    <w:rsid w:val="008E154B"/>
    <w:rsid w:val="009869DC"/>
    <w:rsid w:val="00997B71"/>
    <w:rsid w:val="009A48D9"/>
    <w:rsid w:val="00A151E9"/>
    <w:rsid w:val="00A33C6B"/>
    <w:rsid w:val="00A57D11"/>
    <w:rsid w:val="00A6601A"/>
    <w:rsid w:val="00A70AB9"/>
    <w:rsid w:val="00A93A9C"/>
    <w:rsid w:val="00AB6258"/>
    <w:rsid w:val="00B11D34"/>
    <w:rsid w:val="00B651AC"/>
    <w:rsid w:val="00B7295E"/>
    <w:rsid w:val="00B77497"/>
    <w:rsid w:val="00BC3B87"/>
    <w:rsid w:val="00C40223"/>
    <w:rsid w:val="00C7743D"/>
    <w:rsid w:val="00D462F3"/>
    <w:rsid w:val="00D73C21"/>
    <w:rsid w:val="00D81EDE"/>
    <w:rsid w:val="00DF2841"/>
    <w:rsid w:val="00E20DA8"/>
    <w:rsid w:val="00E910F1"/>
    <w:rsid w:val="00EA10E9"/>
    <w:rsid w:val="00EA1197"/>
    <w:rsid w:val="00EC304C"/>
    <w:rsid w:val="00EF62AE"/>
    <w:rsid w:val="00F05776"/>
    <w:rsid w:val="00F74785"/>
    <w:rsid w:val="00F828B6"/>
    <w:rsid w:val="00F82C21"/>
    <w:rsid w:val="00FA0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BCDB6ED"/>
  <w15:docId w15:val="{25911181-622C-41E2-B270-367727548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7C7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1E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66C3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66C3A"/>
  </w:style>
  <w:style w:type="paragraph" w:styleId="a6">
    <w:name w:val="footer"/>
    <w:basedOn w:val="a"/>
    <w:link w:val="a7"/>
    <w:uiPriority w:val="99"/>
    <w:unhideWhenUsed/>
    <w:rsid w:val="00366C3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66C3A"/>
  </w:style>
  <w:style w:type="paragraph" w:styleId="a8">
    <w:name w:val="Balloon Text"/>
    <w:basedOn w:val="a"/>
    <w:link w:val="a9"/>
    <w:uiPriority w:val="99"/>
    <w:semiHidden/>
    <w:unhideWhenUsed/>
    <w:rsid w:val="000410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4106D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No Spacing"/>
    <w:uiPriority w:val="1"/>
    <w:qFormat/>
    <w:rsid w:val="008207F2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0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エコロジー">
      <a:maj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329BAC-89C1-449E-BF9A-0603C05B4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本島　尚之</dc:creator>
  <cp:keywords/>
  <dc:description/>
  <cp:lastModifiedBy>hakuzawa</cp:lastModifiedBy>
  <cp:revision>2</cp:revision>
  <cp:lastPrinted>2021-11-18T11:09:00Z</cp:lastPrinted>
  <dcterms:created xsi:type="dcterms:W3CDTF">2021-11-18T11:14:00Z</dcterms:created>
  <dcterms:modified xsi:type="dcterms:W3CDTF">2021-11-18T11:14:00Z</dcterms:modified>
</cp:coreProperties>
</file>